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4E41D" w14:textId="77777777" w:rsidR="00C80C38" w:rsidRDefault="00C80C38" w:rsidP="00C80C38">
      <w:pPr>
        <w:spacing w:after="0" w:line="240" w:lineRule="auto"/>
        <w:jc w:val="center"/>
        <w:rPr>
          <w:rFonts w:ascii="Times New Roman" w:hAnsi="Times New Roman"/>
          <w:kern w:val="2"/>
        </w:rPr>
      </w:pPr>
      <w:bookmarkStart w:id="0" w:name="OLE_LINK1"/>
      <w:bookmarkStart w:id="1" w:name="OLE_LINK2"/>
      <w:r w:rsidRPr="005230A2">
        <w:rPr>
          <w:rFonts w:ascii="Times New Roman" w:hAnsi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2A3EE5AB" wp14:editId="49FD9382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FF96A" w14:textId="77777777" w:rsidR="00C80C38" w:rsidRPr="005230A2" w:rsidRDefault="00C80C38" w:rsidP="00C80C38">
      <w:pPr>
        <w:spacing w:after="0" w:line="240" w:lineRule="auto"/>
        <w:jc w:val="center"/>
        <w:rPr>
          <w:rFonts w:ascii="Times New Roman" w:hAnsi="Times New Roman"/>
          <w:kern w:val="2"/>
        </w:rPr>
      </w:pPr>
    </w:p>
    <w:p w14:paraId="5E4018EB" w14:textId="77777777" w:rsidR="00C80C38" w:rsidRPr="00E6570B" w:rsidRDefault="00C80C38" w:rsidP="00C80C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5C08DF2A" w14:textId="77777777" w:rsidR="00C80C38" w:rsidRPr="00E6570B" w:rsidRDefault="00C80C38" w:rsidP="00C80C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/>
          <w:b/>
          <w:color w:val="000000"/>
          <w:sz w:val="26"/>
          <w:szCs w:val="26"/>
        </w:rPr>
        <w:t>КРАСНОДАРСКОГО КРАЯ</w:t>
      </w:r>
    </w:p>
    <w:p w14:paraId="5B662865" w14:textId="77777777" w:rsidR="00C80C38" w:rsidRPr="00E6570B" w:rsidRDefault="00C80C38" w:rsidP="00C80C38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7928983C" w14:textId="77777777" w:rsidR="00C80C38" w:rsidRPr="00E6570B" w:rsidRDefault="00C80C38" w:rsidP="00C80C38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E6570B">
        <w:rPr>
          <w:rFonts w:ascii="Times New Roman" w:hAnsi="Times New Roman"/>
          <w:b/>
          <w:kern w:val="2"/>
          <w:sz w:val="30"/>
          <w:szCs w:val="30"/>
        </w:rPr>
        <w:t>ПОСТАНОВЛЕНИЕ</w:t>
      </w:r>
    </w:p>
    <w:p w14:paraId="25652511" w14:textId="1ED58F9B" w:rsidR="00C80C38" w:rsidRPr="005230A2" w:rsidRDefault="00C80C38" w:rsidP="00C80C38">
      <w:pPr>
        <w:spacing w:after="0" w:line="240" w:lineRule="auto"/>
        <w:ind w:firstLine="284"/>
        <w:rPr>
          <w:rFonts w:ascii="Times New Roman" w:hAnsi="Times New Roman"/>
          <w:kern w:val="2"/>
          <w:sz w:val="28"/>
          <w:szCs w:val="28"/>
        </w:rPr>
      </w:pPr>
      <w:r w:rsidRPr="004D747E">
        <w:rPr>
          <w:rFonts w:ascii="Times New Roman" w:hAnsi="Times New Roman"/>
          <w:kern w:val="2"/>
          <w:sz w:val="26"/>
          <w:szCs w:val="26"/>
        </w:rPr>
        <w:t xml:space="preserve">от </w:t>
      </w:r>
      <w:r w:rsidR="003D52C7">
        <w:rPr>
          <w:rFonts w:ascii="Times New Roman" w:hAnsi="Times New Roman"/>
          <w:kern w:val="2"/>
          <w:sz w:val="26"/>
          <w:szCs w:val="26"/>
        </w:rPr>
        <w:t xml:space="preserve"> 25.08.2026</w:t>
      </w:r>
      <w:r w:rsidRPr="004D747E">
        <w:rPr>
          <w:rFonts w:ascii="Times New Roman" w:hAnsi="Times New Roman"/>
          <w:kern w:val="2"/>
          <w:sz w:val="26"/>
          <w:szCs w:val="26"/>
        </w:rPr>
        <w:t xml:space="preserve">                                                </w:t>
      </w:r>
      <w:r w:rsidR="003D52C7">
        <w:rPr>
          <w:rFonts w:ascii="Times New Roman" w:hAnsi="Times New Roman"/>
          <w:kern w:val="2"/>
          <w:sz w:val="26"/>
          <w:szCs w:val="26"/>
        </w:rPr>
        <w:t xml:space="preserve">  </w:t>
      </w:r>
      <w:r w:rsidR="00101AA7">
        <w:rPr>
          <w:rFonts w:ascii="Times New Roman" w:hAnsi="Times New Roman"/>
          <w:kern w:val="2"/>
          <w:sz w:val="26"/>
          <w:szCs w:val="26"/>
        </w:rPr>
        <w:t xml:space="preserve">              </w:t>
      </w:r>
      <w:r w:rsidR="003D52C7">
        <w:rPr>
          <w:rFonts w:ascii="Times New Roman" w:hAnsi="Times New Roman"/>
          <w:kern w:val="2"/>
          <w:sz w:val="26"/>
          <w:szCs w:val="26"/>
        </w:rPr>
        <w:t xml:space="preserve">                                   </w:t>
      </w:r>
      <w:r w:rsidRPr="004D747E">
        <w:rPr>
          <w:rFonts w:ascii="Times New Roman" w:hAnsi="Times New Roman"/>
          <w:kern w:val="2"/>
          <w:sz w:val="26"/>
          <w:szCs w:val="26"/>
        </w:rPr>
        <w:t xml:space="preserve">  </w:t>
      </w:r>
      <w:r>
        <w:rPr>
          <w:rFonts w:ascii="Times New Roman" w:hAnsi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hAnsi="Times New Roman"/>
          <w:kern w:val="2"/>
          <w:sz w:val="26"/>
          <w:szCs w:val="26"/>
        </w:rPr>
        <w:t xml:space="preserve"> №</w:t>
      </w:r>
      <w:r w:rsidR="003D52C7">
        <w:rPr>
          <w:rFonts w:ascii="Times New Roman" w:hAnsi="Times New Roman"/>
          <w:kern w:val="2"/>
          <w:sz w:val="26"/>
          <w:szCs w:val="26"/>
        </w:rPr>
        <w:t xml:space="preserve"> 966</w:t>
      </w:r>
    </w:p>
    <w:p w14:paraId="344BCCFA" w14:textId="77777777" w:rsidR="00C80C38" w:rsidRPr="00572E1A" w:rsidRDefault="00C80C38" w:rsidP="00C80C38">
      <w:pPr>
        <w:spacing w:after="0" w:line="240" w:lineRule="auto"/>
        <w:ind w:firstLine="284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</w:t>
      </w:r>
      <w:r w:rsidRPr="00572E1A">
        <w:rPr>
          <w:rFonts w:ascii="Times New Roman" w:hAnsi="Times New Roman"/>
          <w:kern w:val="2"/>
          <w:sz w:val="24"/>
          <w:szCs w:val="24"/>
        </w:rPr>
        <w:t>станица Новотитаровская</w:t>
      </w:r>
    </w:p>
    <w:p w14:paraId="5B035774" w14:textId="77777777" w:rsidR="00C80C38" w:rsidRDefault="00C80C38" w:rsidP="00C80C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10B985" w14:textId="77777777" w:rsidR="00C80C38" w:rsidRDefault="00C80C38" w:rsidP="00C80C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CA9EE3F" w14:textId="77777777" w:rsidR="00C80C38" w:rsidRDefault="00C80C38" w:rsidP="00C80C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141E1A" w14:textId="5E25B2F0" w:rsidR="00E71F9E" w:rsidRDefault="00F36D89" w:rsidP="00F36D8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2" w:name="_GoBack"/>
      <w:r w:rsidRPr="00656652">
        <w:rPr>
          <w:rFonts w:ascii="Times New Roman" w:hAnsi="Times New Roman"/>
          <w:b/>
          <w:sz w:val="28"/>
          <w:szCs w:val="28"/>
        </w:rPr>
        <w:t>О</w:t>
      </w:r>
      <w:r w:rsidR="00432CDE">
        <w:rPr>
          <w:rFonts w:ascii="Times New Roman" w:hAnsi="Times New Roman"/>
          <w:b/>
          <w:sz w:val="28"/>
          <w:szCs w:val="28"/>
        </w:rPr>
        <w:t xml:space="preserve"> Доске Почета </w:t>
      </w:r>
      <w:r w:rsidR="00E950BE">
        <w:rPr>
          <w:rFonts w:ascii="Times New Roman" w:hAnsi="Times New Roman"/>
          <w:b/>
          <w:sz w:val="28"/>
          <w:szCs w:val="28"/>
        </w:rPr>
        <w:t>«</w:t>
      </w:r>
      <w:r w:rsidR="00432CDE">
        <w:rPr>
          <w:rFonts w:ascii="Times New Roman" w:hAnsi="Times New Roman"/>
          <w:b/>
          <w:sz w:val="28"/>
          <w:szCs w:val="28"/>
        </w:rPr>
        <w:t>Трудовая с</w:t>
      </w:r>
      <w:r w:rsidR="00DF70C5">
        <w:rPr>
          <w:rFonts w:ascii="Times New Roman" w:hAnsi="Times New Roman"/>
          <w:b/>
          <w:sz w:val="28"/>
          <w:szCs w:val="28"/>
        </w:rPr>
        <w:t>лава</w:t>
      </w:r>
    </w:p>
    <w:p w14:paraId="63D38729" w14:textId="674E8909" w:rsidR="00E71F9E" w:rsidRDefault="00C80C38" w:rsidP="00F36D8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Новотитаровского</w:t>
      </w:r>
      <w:r w:rsidR="00F36D89">
        <w:rPr>
          <w:rFonts w:ascii="Times New Roman" w:hAnsi="Times New Roman"/>
          <w:b/>
          <w:sz w:val="28"/>
          <w:szCs w:val="28"/>
        </w:rPr>
        <w:t xml:space="preserve"> сельского</w:t>
      </w:r>
      <w:r w:rsidR="00E71F9E">
        <w:rPr>
          <w:rFonts w:ascii="Times New Roman" w:hAnsi="Times New Roman"/>
          <w:b/>
          <w:sz w:val="28"/>
          <w:szCs w:val="28"/>
        </w:rPr>
        <w:t xml:space="preserve"> </w:t>
      </w:r>
      <w:r w:rsidR="00F36D89">
        <w:rPr>
          <w:rFonts w:ascii="Times New Roman" w:hAnsi="Times New Roman"/>
          <w:b/>
          <w:sz w:val="28"/>
          <w:szCs w:val="28"/>
        </w:rPr>
        <w:t xml:space="preserve">поселения </w:t>
      </w:r>
    </w:p>
    <w:p w14:paraId="44F5272E" w14:textId="77777777" w:rsidR="00E71F9E" w:rsidRDefault="00F36D89" w:rsidP="00F36D8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</w:t>
      </w:r>
      <w:r w:rsidR="00E950BE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>
        <w:rPr>
          <w:rFonts w:ascii="Times New Roman" w:hAnsi="Times New Roman"/>
          <w:b/>
          <w:sz w:val="28"/>
          <w:szCs w:val="28"/>
        </w:rPr>
        <w:t xml:space="preserve"> района</w:t>
      </w:r>
      <w:r w:rsidR="00E950BE">
        <w:rPr>
          <w:rFonts w:ascii="Times New Roman" w:hAnsi="Times New Roman"/>
          <w:b/>
          <w:sz w:val="28"/>
          <w:szCs w:val="28"/>
        </w:rPr>
        <w:t xml:space="preserve"> </w:t>
      </w:r>
    </w:p>
    <w:p w14:paraId="0BECF026" w14:textId="77777777" w:rsidR="00F36D89" w:rsidRPr="00656652" w:rsidRDefault="00E950BE" w:rsidP="00F36D8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края»</w:t>
      </w:r>
    </w:p>
    <w:bookmarkEnd w:id="2"/>
    <w:p w14:paraId="1BC58C84" w14:textId="77777777" w:rsidR="00F36D89" w:rsidRDefault="00F36D89" w:rsidP="00F36D89">
      <w:pPr>
        <w:spacing w:after="0" w:line="0" w:lineRule="atLeast"/>
        <w:ind w:firstLine="743"/>
        <w:jc w:val="both"/>
        <w:rPr>
          <w:rFonts w:ascii="Times New Roman" w:hAnsi="Times New Roman"/>
          <w:sz w:val="28"/>
        </w:rPr>
      </w:pPr>
    </w:p>
    <w:p w14:paraId="4AEC1508" w14:textId="77777777" w:rsidR="00C80C38" w:rsidRDefault="00C80C38" w:rsidP="00F36D89">
      <w:pPr>
        <w:spacing w:after="0" w:line="0" w:lineRule="atLeast"/>
        <w:ind w:firstLine="743"/>
        <w:jc w:val="both"/>
        <w:rPr>
          <w:rFonts w:ascii="Times New Roman" w:hAnsi="Times New Roman"/>
          <w:sz w:val="28"/>
        </w:rPr>
      </w:pPr>
    </w:p>
    <w:p w14:paraId="5DEFA9EC" w14:textId="77777777" w:rsidR="00C80C38" w:rsidRDefault="00C80C38" w:rsidP="00F36D89">
      <w:pPr>
        <w:spacing w:after="0" w:line="0" w:lineRule="atLeast"/>
        <w:ind w:firstLine="743"/>
        <w:jc w:val="both"/>
        <w:rPr>
          <w:rFonts w:ascii="Times New Roman" w:hAnsi="Times New Roman"/>
          <w:sz w:val="28"/>
        </w:rPr>
      </w:pPr>
    </w:p>
    <w:p w14:paraId="04AC6BF7" w14:textId="181640E7" w:rsidR="00F36D89" w:rsidRDefault="00F36D89" w:rsidP="00F36D8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</w:t>
      </w:r>
      <w:r w:rsidR="00432CDE">
        <w:rPr>
          <w:rFonts w:ascii="Times New Roman" w:hAnsi="Times New Roman"/>
          <w:sz w:val="28"/>
        </w:rPr>
        <w:t xml:space="preserve">целях стимулирования трудовых коллективов предприятий, организаций, учреждений и граждан </w:t>
      </w:r>
      <w:r w:rsidR="00C80C38">
        <w:rPr>
          <w:rFonts w:ascii="Times New Roman" w:hAnsi="Times New Roman"/>
          <w:sz w:val="28"/>
        </w:rPr>
        <w:t>Новотитаровского</w:t>
      </w:r>
      <w:r w:rsidR="00432CDE">
        <w:rPr>
          <w:rFonts w:ascii="Times New Roman" w:hAnsi="Times New Roman"/>
          <w:sz w:val="28"/>
        </w:rPr>
        <w:t xml:space="preserve"> сельского поселения Динского</w:t>
      </w:r>
      <w:r w:rsidR="00E950BE">
        <w:rPr>
          <w:rFonts w:ascii="Times New Roman" w:hAnsi="Times New Roman"/>
          <w:sz w:val="28"/>
        </w:rPr>
        <w:t xml:space="preserve"> муниципального</w:t>
      </w:r>
      <w:r w:rsidR="00432CDE">
        <w:rPr>
          <w:rFonts w:ascii="Times New Roman" w:hAnsi="Times New Roman"/>
          <w:sz w:val="28"/>
        </w:rPr>
        <w:t xml:space="preserve"> района </w:t>
      </w:r>
      <w:r w:rsidR="00E950BE">
        <w:rPr>
          <w:rFonts w:ascii="Times New Roman" w:hAnsi="Times New Roman"/>
          <w:sz w:val="28"/>
        </w:rPr>
        <w:t xml:space="preserve">Краснодарского края </w:t>
      </w:r>
      <w:r w:rsidR="00432CDE">
        <w:rPr>
          <w:rFonts w:ascii="Times New Roman" w:hAnsi="Times New Roman"/>
          <w:sz w:val="28"/>
        </w:rPr>
        <w:t xml:space="preserve">к добросовестному, высокопроизводительному труду, расширения форм морального поощрения за достигнутые успехи в различных областях деятельности, на основании </w:t>
      </w:r>
      <w:r w:rsidRPr="00656652">
        <w:rPr>
          <w:rFonts w:ascii="Times New Roman" w:hAnsi="Times New Roman"/>
          <w:sz w:val="28"/>
          <w:szCs w:val="28"/>
        </w:rPr>
        <w:t>Устав</w:t>
      </w:r>
      <w:r w:rsidR="00432CDE">
        <w:rPr>
          <w:rFonts w:ascii="Times New Roman" w:hAnsi="Times New Roman"/>
          <w:sz w:val="28"/>
          <w:szCs w:val="28"/>
        </w:rPr>
        <w:t xml:space="preserve">а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C1452">
        <w:rPr>
          <w:rFonts w:ascii="Times New Roman" w:hAnsi="Times New Roman"/>
          <w:sz w:val="28"/>
          <w:szCs w:val="28"/>
        </w:rPr>
        <w:t xml:space="preserve"> Динского муниципального района Краснодарского края</w:t>
      </w:r>
      <w:r w:rsidR="00432CD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432CDE">
        <w:rPr>
          <w:rFonts w:ascii="Times New Roman" w:hAnsi="Times New Roman"/>
          <w:sz w:val="28"/>
          <w:szCs w:val="28"/>
        </w:rPr>
        <w:t>п</w:t>
      </w:r>
      <w:proofErr w:type="gramEnd"/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о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с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т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а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н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о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в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л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я</w:t>
      </w:r>
      <w:r w:rsidR="00544EE5">
        <w:rPr>
          <w:rFonts w:ascii="Times New Roman" w:hAnsi="Times New Roman"/>
          <w:sz w:val="28"/>
          <w:szCs w:val="28"/>
        </w:rPr>
        <w:t xml:space="preserve"> </w:t>
      </w:r>
      <w:r w:rsidR="00432CDE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:</w:t>
      </w:r>
    </w:p>
    <w:p w14:paraId="65B68532" w14:textId="1835BF6D" w:rsidR="00432CDE" w:rsidRDefault="009D5809" w:rsidP="00F36D89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36D89">
        <w:rPr>
          <w:rFonts w:ascii="Times New Roman" w:hAnsi="Times New Roman"/>
          <w:sz w:val="28"/>
          <w:szCs w:val="28"/>
        </w:rPr>
        <w:t xml:space="preserve">. </w:t>
      </w:r>
      <w:r w:rsidR="00432CDE">
        <w:rPr>
          <w:rFonts w:ascii="Times New Roman" w:hAnsi="Times New Roman"/>
          <w:sz w:val="28"/>
          <w:szCs w:val="28"/>
        </w:rPr>
        <w:t xml:space="preserve">Учредить Доску Почета </w:t>
      </w:r>
      <w:r w:rsidR="00E950BE">
        <w:rPr>
          <w:rFonts w:ascii="Times New Roman" w:hAnsi="Times New Roman"/>
          <w:sz w:val="28"/>
          <w:szCs w:val="28"/>
        </w:rPr>
        <w:t>«</w:t>
      </w:r>
      <w:r w:rsidR="00432CDE">
        <w:rPr>
          <w:rFonts w:ascii="Times New Roman" w:hAnsi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 w:rsidR="00432CD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950BE" w:rsidRPr="00E950BE">
        <w:rPr>
          <w:rFonts w:ascii="Times New Roman" w:hAnsi="Times New Roman"/>
          <w:sz w:val="28"/>
          <w:szCs w:val="28"/>
        </w:rPr>
        <w:t>Динского муниципального района Краснодарского края»</w:t>
      </w:r>
      <w:r w:rsidR="00432CDE">
        <w:rPr>
          <w:rFonts w:ascii="Times New Roman" w:hAnsi="Times New Roman"/>
          <w:sz w:val="28"/>
          <w:szCs w:val="28"/>
        </w:rPr>
        <w:t xml:space="preserve"> (далее Доска Почета).</w:t>
      </w:r>
    </w:p>
    <w:p w14:paraId="2620BE49" w14:textId="7752AD9C" w:rsidR="00432CDE" w:rsidRDefault="009D5809" w:rsidP="00432CDE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32CDE">
        <w:rPr>
          <w:rFonts w:ascii="Times New Roman" w:hAnsi="Times New Roman"/>
          <w:sz w:val="28"/>
          <w:szCs w:val="28"/>
        </w:rPr>
        <w:t xml:space="preserve">. Утвердить Положение о Доске Почета </w:t>
      </w:r>
      <w:r w:rsidR="00E950BE">
        <w:rPr>
          <w:rFonts w:ascii="Times New Roman" w:hAnsi="Times New Roman"/>
          <w:sz w:val="28"/>
          <w:szCs w:val="28"/>
        </w:rPr>
        <w:t>«</w:t>
      </w:r>
      <w:r w:rsidR="00432CDE">
        <w:rPr>
          <w:rFonts w:ascii="Times New Roman" w:hAnsi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 w:rsidR="00432CD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950BE" w:rsidRPr="00E950BE">
        <w:rPr>
          <w:rFonts w:ascii="Times New Roman" w:hAnsi="Times New Roman"/>
          <w:sz w:val="28"/>
          <w:szCs w:val="28"/>
        </w:rPr>
        <w:t xml:space="preserve">Динского муниципального района Краснодарского края» </w:t>
      </w:r>
      <w:r w:rsidR="00432CDE">
        <w:rPr>
          <w:rFonts w:ascii="Times New Roman" w:hAnsi="Times New Roman"/>
          <w:sz w:val="28"/>
          <w:szCs w:val="28"/>
        </w:rPr>
        <w:t>(приложение 1).</w:t>
      </w:r>
    </w:p>
    <w:p w14:paraId="5130B84E" w14:textId="77777777" w:rsidR="00432CDE" w:rsidRDefault="009D5809" w:rsidP="00432CDE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2CDE">
        <w:rPr>
          <w:rFonts w:ascii="Times New Roman" w:hAnsi="Times New Roman"/>
          <w:sz w:val="28"/>
          <w:szCs w:val="28"/>
        </w:rPr>
        <w:t>. Утвердить состав комиссии по рассмотрению представлений о занесении на Доску Почета (далее - Комиссия) (приложение 2).</w:t>
      </w:r>
    </w:p>
    <w:p w14:paraId="551B749B" w14:textId="2BC0A742" w:rsidR="00432CDE" w:rsidRDefault="009D5809" w:rsidP="00432CDE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32CDE">
        <w:rPr>
          <w:rFonts w:ascii="Times New Roman" w:hAnsi="Times New Roman"/>
          <w:sz w:val="28"/>
          <w:szCs w:val="28"/>
        </w:rPr>
        <w:t xml:space="preserve">. Утвердить образец бланка Свидетельства о занесении на Доску Почета </w:t>
      </w:r>
      <w:r w:rsidR="00E950BE">
        <w:rPr>
          <w:rFonts w:ascii="Times New Roman" w:hAnsi="Times New Roman"/>
          <w:sz w:val="28"/>
          <w:szCs w:val="28"/>
        </w:rPr>
        <w:t>«</w:t>
      </w:r>
      <w:r w:rsidR="00432CDE">
        <w:rPr>
          <w:rFonts w:ascii="Times New Roman" w:hAnsi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 w:rsidR="00432CD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950BE" w:rsidRPr="00E950BE">
        <w:rPr>
          <w:rFonts w:ascii="Times New Roman" w:hAnsi="Times New Roman"/>
          <w:sz w:val="28"/>
          <w:szCs w:val="28"/>
        </w:rPr>
        <w:t xml:space="preserve">Динского муниципального района Краснодарского края» </w:t>
      </w:r>
      <w:r w:rsidR="00432CDE">
        <w:rPr>
          <w:rFonts w:ascii="Times New Roman" w:hAnsi="Times New Roman"/>
          <w:sz w:val="28"/>
          <w:szCs w:val="28"/>
        </w:rPr>
        <w:t>(приложение 3).</w:t>
      </w:r>
    </w:p>
    <w:p w14:paraId="19554A35" w14:textId="6F69DCB7" w:rsidR="00432CDE" w:rsidRDefault="009D5809" w:rsidP="00F36D89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32CDE">
        <w:rPr>
          <w:rFonts w:ascii="Times New Roman" w:hAnsi="Times New Roman"/>
          <w:sz w:val="28"/>
          <w:szCs w:val="28"/>
        </w:rPr>
        <w:t xml:space="preserve">. </w:t>
      </w:r>
      <w:r w:rsidR="00C80C38">
        <w:rPr>
          <w:rFonts w:ascii="Times New Roman" w:hAnsi="Times New Roman"/>
          <w:sz w:val="28"/>
          <w:szCs w:val="28"/>
        </w:rPr>
        <w:t>О</w:t>
      </w:r>
      <w:r w:rsidR="000F4FF4" w:rsidRPr="000F4FF4">
        <w:rPr>
          <w:rFonts w:ascii="Times New Roman" w:hAnsi="Times New Roman"/>
          <w:sz w:val="28"/>
          <w:szCs w:val="28"/>
        </w:rPr>
        <w:t xml:space="preserve">тделу </w:t>
      </w:r>
      <w:r w:rsidR="00C80C38">
        <w:rPr>
          <w:rFonts w:ascii="Times New Roman" w:hAnsi="Times New Roman"/>
          <w:sz w:val="28"/>
          <w:szCs w:val="28"/>
        </w:rPr>
        <w:t xml:space="preserve">по общим и организационным вопросам </w:t>
      </w:r>
      <w:r w:rsidR="000F4FF4" w:rsidRPr="000F4FF4">
        <w:rPr>
          <w:rFonts w:ascii="Times New Roman" w:hAnsi="Times New Roman"/>
          <w:sz w:val="28"/>
          <w:szCs w:val="28"/>
        </w:rPr>
        <w:t xml:space="preserve">администрации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 w:rsidR="000F4FF4" w:rsidRPr="000F4FF4">
        <w:rPr>
          <w:rFonts w:ascii="Times New Roman" w:hAnsi="Times New Roman"/>
          <w:sz w:val="28"/>
          <w:szCs w:val="28"/>
        </w:rPr>
        <w:t xml:space="preserve"> сельского поселения Динского муниципального района Краснодарского края (</w:t>
      </w:r>
      <w:r w:rsidR="00C80C38">
        <w:rPr>
          <w:rFonts w:ascii="Times New Roman" w:hAnsi="Times New Roman"/>
          <w:sz w:val="28"/>
          <w:szCs w:val="28"/>
        </w:rPr>
        <w:t>Омельченко О.Н.</w:t>
      </w:r>
      <w:r w:rsidR="000F4FF4" w:rsidRPr="000F4FF4">
        <w:rPr>
          <w:rFonts w:ascii="Times New Roman" w:hAnsi="Times New Roman"/>
          <w:sz w:val="28"/>
          <w:szCs w:val="28"/>
        </w:rPr>
        <w:t>)</w:t>
      </w:r>
      <w:r w:rsidR="000F4FF4">
        <w:rPr>
          <w:rFonts w:ascii="Times New Roman" w:hAnsi="Times New Roman"/>
          <w:sz w:val="28"/>
          <w:szCs w:val="28"/>
        </w:rPr>
        <w:t>:</w:t>
      </w:r>
    </w:p>
    <w:p w14:paraId="780C9C4E" w14:textId="3BA6F4DD" w:rsidR="00432CDE" w:rsidRDefault="000F4FF4" w:rsidP="00432CDE">
      <w:pPr>
        <w:spacing w:after="0" w:line="0" w:lineRule="atLeast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432C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432CDE">
        <w:rPr>
          <w:rFonts w:ascii="Times New Roman" w:hAnsi="Times New Roman"/>
          <w:sz w:val="28"/>
          <w:szCs w:val="28"/>
        </w:rPr>
        <w:t xml:space="preserve">беспечить своевременное проведение мероприятий по обновлению Доски Почета </w:t>
      </w:r>
      <w:r w:rsidR="00E950BE">
        <w:rPr>
          <w:rFonts w:ascii="Times New Roman" w:hAnsi="Times New Roman"/>
          <w:sz w:val="28"/>
          <w:szCs w:val="28"/>
        </w:rPr>
        <w:t>«</w:t>
      </w:r>
      <w:r w:rsidR="00432CDE">
        <w:rPr>
          <w:rFonts w:ascii="Times New Roman" w:hAnsi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/>
          <w:sz w:val="28"/>
          <w:szCs w:val="28"/>
        </w:rPr>
        <w:t>Новотитаровского</w:t>
      </w:r>
      <w:r w:rsidR="00432CD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950BE" w:rsidRPr="00E950BE">
        <w:rPr>
          <w:rFonts w:ascii="Times New Roman" w:hAnsi="Times New Roman"/>
          <w:sz w:val="28"/>
          <w:szCs w:val="28"/>
        </w:rPr>
        <w:t>Динского муниципального района Краснодарского края»</w:t>
      </w:r>
      <w:r w:rsidR="00432CDE">
        <w:rPr>
          <w:rFonts w:ascii="Times New Roman" w:hAnsi="Times New Roman"/>
          <w:sz w:val="28"/>
          <w:szCs w:val="28"/>
        </w:rPr>
        <w:t xml:space="preserve"> в соответствии с положением;</w:t>
      </w:r>
    </w:p>
    <w:p w14:paraId="4A64DA04" w14:textId="6EB73F33" w:rsidR="008C1C16" w:rsidRPr="008C1C16" w:rsidRDefault="000F4FF4" w:rsidP="00510846">
      <w:pPr>
        <w:pStyle w:val="ConsPlusNormal"/>
        <w:ind w:firstLine="7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C1C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5.2. </w:t>
      </w:r>
      <w:r w:rsidR="008C1C16" w:rsidRPr="008C1C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Опубликовать настоящее постановление на официальном сайте </w:t>
      </w:r>
      <w:r w:rsidR="008C1C16" w:rsidRPr="008C1C1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</w:p>
    <w:p w14:paraId="7DAEEF63" w14:textId="2B7530D2" w:rsidR="00510846" w:rsidRPr="00510846" w:rsidRDefault="00C80C38" w:rsidP="00510846">
      <w:pPr>
        <w:pStyle w:val="ConsPlusNormal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10846" w:rsidRPr="005108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10846" w:rsidRPr="005108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10846" w:rsidRPr="0051084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3B22A86B" w14:textId="21D19B2B" w:rsidR="00F36D89" w:rsidRDefault="00C80C38" w:rsidP="00510846">
      <w:pPr>
        <w:pStyle w:val="ConsPlusNormal"/>
        <w:widowControl/>
        <w:ind w:firstLine="743"/>
        <w:jc w:val="both"/>
        <w:rPr>
          <w:rStyle w:val="FontStyle3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0846" w:rsidRPr="0051084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14:paraId="1E4AC8C4" w14:textId="77777777" w:rsidR="00C80C38" w:rsidRDefault="00C80C38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3604D19C" w14:textId="77777777" w:rsidR="00C80C38" w:rsidRDefault="00C80C38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1EA0F4E" w14:textId="77777777" w:rsidR="00C80C38" w:rsidRDefault="00C80C38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D949E51" w14:textId="77777777" w:rsidR="007C1452" w:rsidRDefault="00510846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7C1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043D4E" w:rsidRPr="00043D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A601F" w14:textId="7BA8F67B" w:rsidR="00510846" w:rsidRDefault="00C80C38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7C1452">
        <w:rPr>
          <w:rFonts w:ascii="Times New Roman" w:hAnsi="Times New Roman" w:cs="Times New Roman"/>
          <w:sz w:val="28"/>
          <w:szCs w:val="28"/>
        </w:rPr>
        <w:t xml:space="preserve"> </w:t>
      </w:r>
      <w:r w:rsidR="00AC7480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C963ECF" w14:textId="77777777" w:rsidR="00510846" w:rsidRDefault="00510846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6AF451DB" w14:textId="3B5A2809" w:rsidR="002C44FC" w:rsidRDefault="00510846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C74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44EE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C1452">
        <w:rPr>
          <w:rFonts w:ascii="Times New Roman" w:hAnsi="Times New Roman" w:cs="Times New Roman"/>
          <w:sz w:val="28"/>
          <w:szCs w:val="28"/>
        </w:rPr>
        <w:t xml:space="preserve"> </w:t>
      </w:r>
      <w:r w:rsidR="00C80C38">
        <w:rPr>
          <w:rFonts w:ascii="Times New Roman" w:hAnsi="Times New Roman" w:cs="Times New Roman"/>
          <w:sz w:val="28"/>
          <w:szCs w:val="28"/>
        </w:rPr>
        <w:t xml:space="preserve">      </w:t>
      </w:r>
      <w:r w:rsidR="007C1452">
        <w:rPr>
          <w:rFonts w:ascii="Times New Roman" w:hAnsi="Times New Roman" w:cs="Times New Roman"/>
          <w:sz w:val="28"/>
          <w:szCs w:val="28"/>
        </w:rPr>
        <w:t xml:space="preserve">   </w:t>
      </w:r>
      <w:r w:rsidR="00544EE5">
        <w:rPr>
          <w:rFonts w:ascii="Times New Roman" w:hAnsi="Times New Roman" w:cs="Times New Roman"/>
          <w:sz w:val="28"/>
          <w:szCs w:val="28"/>
        </w:rPr>
        <w:t xml:space="preserve"> </w:t>
      </w:r>
      <w:r w:rsidR="00AC748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80C38"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p w14:paraId="39F5236A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0C5C5FDE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ED690A1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877472F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32F28F9F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E7C8D6C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B4A26BA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6BC73C7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6B27AB4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81A03F6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916D386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BBDAFBE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370BF3CD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094C8FA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6EEFFED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9DD1085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0CFADF6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0A518293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40AEA76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1D19F62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1DC6FCF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0BA1FAE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3F5E3AFD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D09E184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969982F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3002561" w14:textId="77777777" w:rsidR="00E71F9E" w:rsidRDefault="00E71F9E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7A6E010" w14:textId="77777777" w:rsidR="000F4FF4" w:rsidRDefault="000F4FF4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07EEC053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475ECE5" w14:textId="77777777" w:rsidR="00C80C38" w:rsidRDefault="00C80C38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  <w:sectPr w:rsidR="00C80C38" w:rsidSect="00C80C38">
          <w:headerReference w:type="default" r:id="rId10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14:paraId="6C938A52" w14:textId="7B0DF543" w:rsidR="002C44FC" w:rsidRDefault="002C44FC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732E6A57" w14:textId="61871701" w:rsidR="002C44FC" w:rsidRDefault="002C44FC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6B283DD" w14:textId="168A7162" w:rsidR="002C44FC" w:rsidRDefault="00C80C38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2C44F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1979A3A8" w14:textId="582C8548" w:rsidR="00510846" w:rsidRDefault="002C44FC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108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14:paraId="6A882CDC" w14:textId="77777777" w:rsidR="00510846" w:rsidRDefault="00510846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14:paraId="052DE30B" w14:textId="717D376A" w:rsidR="002C44FC" w:rsidRDefault="00510846" w:rsidP="00C97BD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44FC">
        <w:rPr>
          <w:rFonts w:ascii="Times New Roman" w:hAnsi="Times New Roman" w:cs="Times New Roman"/>
          <w:sz w:val="28"/>
          <w:szCs w:val="28"/>
        </w:rPr>
        <w:t xml:space="preserve">т </w:t>
      </w:r>
      <w:r w:rsidR="003D52C7">
        <w:rPr>
          <w:rFonts w:ascii="Times New Roman" w:hAnsi="Times New Roman" w:cs="Times New Roman"/>
          <w:sz w:val="28"/>
          <w:szCs w:val="28"/>
        </w:rPr>
        <w:t xml:space="preserve">25.08.2026   </w:t>
      </w:r>
      <w:r w:rsidR="002C44FC">
        <w:rPr>
          <w:rFonts w:ascii="Times New Roman" w:hAnsi="Times New Roman" w:cs="Times New Roman"/>
          <w:sz w:val="28"/>
          <w:szCs w:val="28"/>
        </w:rPr>
        <w:t>№</w:t>
      </w:r>
      <w:r w:rsidR="003D52C7">
        <w:rPr>
          <w:rFonts w:ascii="Times New Roman" w:hAnsi="Times New Roman" w:cs="Times New Roman"/>
          <w:sz w:val="28"/>
          <w:szCs w:val="28"/>
        </w:rPr>
        <w:t xml:space="preserve"> 966</w:t>
      </w:r>
    </w:p>
    <w:p w14:paraId="4C6BDEC8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14E8AED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D3491FF" w14:textId="77777777" w:rsidR="002C44FC" w:rsidRDefault="002C44FC" w:rsidP="00E37438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14:paraId="04D1ACB2" w14:textId="77777777" w:rsidR="00043D4E" w:rsidRPr="002C44FC" w:rsidRDefault="002C44FC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4F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7ADADFF5" w14:textId="004CFA37" w:rsidR="002C44FC" w:rsidRPr="002C44FC" w:rsidRDefault="002C44FC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4FC">
        <w:rPr>
          <w:rFonts w:ascii="Times New Roman" w:hAnsi="Times New Roman" w:cs="Times New Roman"/>
          <w:b/>
          <w:sz w:val="28"/>
          <w:szCs w:val="28"/>
        </w:rPr>
        <w:t xml:space="preserve">о Доске Почета </w:t>
      </w:r>
      <w:r w:rsidR="00510846">
        <w:rPr>
          <w:rFonts w:ascii="Times New Roman" w:hAnsi="Times New Roman" w:cs="Times New Roman"/>
          <w:b/>
          <w:sz w:val="28"/>
          <w:szCs w:val="28"/>
        </w:rPr>
        <w:t>«</w:t>
      </w:r>
      <w:r w:rsidRPr="002C44FC">
        <w:rPr>
          <w:rFonts w:ascii="Times New Roman" w:hAnsi="Times New Roman" w:cs="Times New Roman"/>
          <w:b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 w:cs="Times New Roman"/>
          <w:b/>
          <w:sz w:val="28"/>
          <w:szCs w:val="28"/>
        </w:rPr>
        <w:t>Новотитаровского</w:t>
      </w:r>
    </w:p>
    <w:p w14:paraId="39CEBC28" w14:textId="77777777" w:rsidR="00510846" w:rsidRDefault="002C44FC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4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</w:t>
      </w:r>
      <w:r w:rsidR="00510846" w:rsidRPr="00510846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14:paraId="4B1511A3" w14:textId="77777777" w:rsidR="002C44FC" w:rsidRDefault="00510846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846">
        <w:rPr>
          <w:rFonts w:ascii="Times New Roman" w:hAnsi="Times New Roman" w:cs="Times New Roman"/>
          <w:b/>
          <w:sz w:val="28"/>
          <w:szCs w:val="28"/>
        </w:rPr>
        <w:t>Краснодарского края»</w:t>
      </w:r>
    </w:p>
    <w:p w14:paraId="02528285" w14:textId="77777777" w:rsidR="002C44FC" w:rsidRPr="00C97BD1" w:rsidRDefault="002C44FC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0B3DE99" w14:textId="77777777" w:rsidR="00C97BD1" w:rsidRPr="00C97BD1" w:rsidRDefault="00C97BD1" w:rsidP="002C44FC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265D5CD" w14:textId="77777777" w:rsidR="002C44FC" w:rsidRDefault="002C44FC" w:rsidP="002C44FC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Общие положения</w:t>
      </w:r>
    </w:p>
    <w:p w14:paraId="07C7D6C5" w14:textId="03F3BBAA" w:rsidR="002C44FC" w:rsidRPr="00043D4E" w:rsidRDefault="002C44FC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Доску Почета </w:t>
      </w:r>
      <w:r w:rsidR="0051084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510846" w:rsidRPr="00510846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(далее Доска почета поселения) заносятся наименования предприятий, организаций, учреждений, действующих на территории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0F4FF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F4FF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независимо от форм собственности и подчиненности, а также фамилии, имена, отчества индивидуальных предпринимателей и граждан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510846" w:rsidRPr="00510846">
        <w:rPr>
          <w:rFonts w:ascii="Times New Roman" w:hAnsi="Times New Roman" w:cs="Times New Roman"/>
          <w:sz w:val="28"/>
          <w:szCs w:val="28"/>
        </w:rPr>
        <w:t>муниципаль</w:t>
      </w:r>
      <w:r w:rsidR="00510846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1886FE03" w14:textId="77777777" w:rsidR="002C44FC" w:rsidRDefault="002C44FC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достигшие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высокого профессионального мастерства и добившихся наивысших показателей в труде;</w:t>
      </w:r>
    </w:p>
    <w:p w14:paraId="0DCB86A5" w14:textId="77777777" w:rsidR="002C44FC" w:rsidRDefault="002C44FC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внесших заметный вклад в решение экономических, социальных и иных общественно-значимых задач поселения;</w:t>
      </w:r>
    </w:p>
    <w:p w14:paraId="53F91B57" w14:textId="77777777" w:rsidR="002C44FC" w:rsidRDefault="002C44FC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ставших победителями конкурсов профессионального мастерства на поселенческом, районном, отраслевом, краевом и иных уровнях;</w:t>
      </w:r>
    </w:p>
    <w:p w14:paraId="169AC9AD" w14:textId="77777777" w:rsidR="00D307F7" w:rsidRDefault="00D307F7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награжденных государственными наградами и удостоенных почетных званий Краснодарского края, ставших лауреатами государственных и краевых премий за достижения в труде и творчестве.</w:t>
      </w:r>
    </w:p>
    <w:p w14:paraId="4B37A8FF" w14:textId="6CD187B8" w:rsidR="00D307F7" w:rsidRDefault="00D307F7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Занесение на Доску почета осуществля</w:t>
      </w:r>
      <w:r w:rsidR="00FA629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сроком на один </w:t>
      </w:r>
      <w:r w:rsidR="00002CF2">
        <w:rPr>
          <w:rFonts w:ascii="Times New Roman" w:hAnsi="Times New Roman" w:cs="Times New Roman"/>
          <w:sz w:val="28"/>
          <w:szCs w:val="28"/>
        </w:rPr>
        <w:t>год,</w:t>
      </w:r>
      <w:r>
        <w:rPr>
          <w:rFonts w:ascii="Times New Roman" w:hAnsi="Times New Roman" w:cs="Times New Roman"/>
          <w:sz w:val="28"/>
          <w:szCs w:val="28"/>
        </w:rPr>
        <w:t xml:space="preserve"> и приурочивается ко Дню образования станицы </w:t>
      </w:r>
      <w:r w:rsidR="00C97BD1">
        <w:rPr>
          <w:rFonts w:ascii="Times New Roman" w:hAnsi="Times New Roman" w:cs="Times New Roman"/>
          <w:sz w:val="28"/>
          <w:szCs w:val="28"/>
        </w:rPr>
        <w:t>Новотитаровской</w:t>
      </w:r>
      <w:r w:rsidR="00544E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97BD1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510846">
        <w:rPr>
          <w:rFonts w:ascii="Times New Roman" w:hAnsi="Times New Roman" w:cs="Times New Roman"/>
          <w:sz w:val="28"/>
          <w:szCs w:val="28"/>
        </w:rPr>
        <w:t xml:space="preserve">суббота </w:t>
      </w:r>
      <w:r w:rsidR="00C97BD1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15B0C7D" w14:textId="586993C3" w:rsidR="00D307F7" w:rsidRDefault="00D307F7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 Занесение на Доску почета осуществляется исходя из общей численности </w:t>
      </w:r>
      <w:r w:rsidR="00002C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03">
        <w:rPr>
          <w:rFonts w:ascii="Times New Roman" w:hAnsi="Times New Roman" w:cs="Times New Roman"/>
          <w:sz w:val="28"/>
          <w:szCs w:val="28"/>
        </w:rPr>
        <w:t>2</w:t>
      </w:r>
      <w:r w:rsidR="00C97BD1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31C03">
        <w:rPr>
          <w:rFonts w:ascii="Times New Roman" w:hAnsi="Times New Roman" w:cs="Times New Roman"/>
          <w:sz w:val="28"/>
          <w:szCs w:val="28"/>
        </w:rPr>
        <w:t>двадцать</w:t>
      </w:r>
      <w:r w:rsidR="00C97BD1">
        <w:rPr>
          <w:rFonts w:ascii="Times New Roman" w:hAnsi="Times New Roman" w:cs="Times New Roman"/>
          <w:sz w:val="28"/>
          <w:szCs w:val="28"/>
        </w:rPr>
        <w:t xml:space="preserve"> четыре) фотопортрета</w:t>
      </w:r>
      <w:r>
        <w:rPr>
          <w:rFonts w:ascii="Times New Roman" w:hAnsi="Times New Roman" w:cs="Times New Roman"/>
          <w:sz w:val="28"/>
          <w:szCs w:val="28"/>
        </w:rPr>
        <w:t>. Фотопортреты изготавливаются на светло-</w:t>
      </w:r>
      <w:r w:rsidR="00510846">
        <w:rPr>
          <w:rFonts w:ascii="Times New Roman" w:hAnsi="Times New Roman" w:cs="Times New Roman"/>
          <w:sz w:val="28"/>
          <w:szCs w:val="28"/>
        </w:rPr>
        <w:t>голубом</w:t>
      </w:r>
      <w:r>
        <w:rPr>
          <w:rFonts w:ascii="Times New Roman" w:hAnsi="Times New Roman" w:cs="Times New Roman"/>
          <w:sz w:val="28"/>
          <w:szCs w:val="28"/>
        </w:rPr>
        <w:t xml:space="preserve"> фоне </w:t>
      </w:r>
      <w:r w:rsidR="00406195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размером </w:t>
      </w:r>
      <w:r w:rsidR="0040619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0х</w:t>
      </w:r>
      <w:r w:rsidR="004061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 см.</w:t>
      </w:r>
    </w:p>
    <w:p w14:paraId="0CFAE6B0" w14:textId="77777777" w:rsidR="00D307F7" w:rsidRDefault="00D307F7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 Доска почета состоит из следующих тематических разделов:</w:t>
      </w:r>
    </w:p>
    <w:p w14:paraId="1070A829" w14:textId="0CB7BBF3" w:rsidR="00E704EE" w:rsidRDefault="00510846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307F7">
        <w:rPr>
          <w:rFonts w:ascii="Times New Roman" w:hAnsi="Times New Roman" w:cs="Times New Roman"/>
          <w:sz w:val="28"/>
          <w:szCs w:val="28"/>
        </w:rPr>
        <w:t>Лучшее предприятие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307F7">
        <w:rPr>
          <w:rFonts w:ascii="Times New Roman" w:hAnsi="Times New Roman" w:cs="Times New Roman"/>
          <w:sz w:val="28"/>
          <w:szCs w:val="28"/>
        </w:rPr>
        <w:t xml:space="preserve"> - информация о предприятии, его полное фирменное наименование на русском языке, указание на место нахождения предприятия и фамилии, имени отчества руководителя. </w:t>
      </w:r>
      <w:proofErr w:type="gramStart"/>
      <w:r w:rsidR="00D307F7">
        <w:rPr>
          <w:rFonts w:ascii="Times New Roman" w:hAnsi="Times New Roman" w:cs="Times New Roman"/>
          <w:sz w:val="28"/>
          <w:szCs w:val="28"/>
        </w:rPr>
        <w:t>Также информация о предприятии может содержать его эмблему, зарегистрированный в установленном порядке товарный знак и другие средства индивидуализации;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406195">
        <w:rPr>
          <w:rFonts w:ascii="Times New Roman" w:hAnsi="Times New Roman" w:cs="Times New Roman"/>
          <w:sz w:val="28"/>
          <w:szCs w:val="28"/>
        </w:rPr>
        <w:t>Лучший работник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04EE">
        <w:rPr>
          <w:rFonts w:ascii="Times New Roman" w:hAnsi="Times New Roman" w:cs="Times New Roman"/>
          <w:sz w:val="28"/>
          <w:szCs w:val="28"/>
        </w:rPr>
        <w:t xml:space="preserve"> - фотопортреты передовиков производств, отличников образования, культуры, науки, здравоохранения, спорта и других профессиональных сфер, с указанием под ними фамилии, имени, отчества, должности, полного наименования предприятий, учреждения, творческого коллектива и названия поселения.</w:t>
      </w:r>
      <w:proofErr w:type="gramEnd"/>
    </w:p>
    <w:p w14:paraId="4CEFE58A" w14:textId="77777777" w:rsidR="00E704EE" w:rsidRDefault="00E704EE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1.5. Предприятиям, учреждениям, творческим коллективам, а также гражданам, чьи наименования (фамилии) занесены на Доску почета, в торжественной обстановке вручаются Свидетельства установленного образца. </w:t>
      </w:r>
    </w:p>
    <w:p w14:paraId="2A45C543" w14:textId="77777777" w:rsidR="00E704EE" w:rsidRDefault="00E704EE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Порядок занесения на Доску почета.</w:t>
      </w:r>
    </w:p>
    <w:p w14:paraId="51AD64EB" w14:textId="160C99D3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Занесение на Доску почета производится соответствующим </w:t>
      </w:r>
      <w:r w:rsidR="00002CF2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510846" w:rsidRPr="00510846">
        <w:rPr>
          <w:rFonts w:ascii="Times New Roman" w:hAnsi="Times New Roman" w:cs="Times New Roman"/>
          <w:sz w:val="28"/>
          <w:szCs w:val="28"/>
        </w:rPr>
        <w:t>муниципаль</w:t>
      </w:r>
      <w:r w:rsidR="00510846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заключения Комиссии по рассмотрению представлений кандидатов на занесение на Доску почета поселения и приурочивается ко Дню образования станицы </w:t>
      </w:r>
      <w:r w:rsidR="00C97BD1">
        <w:rPr>
          <w:rFonts w:ascii="Times New Roman" w:hAnsi="Times New Roman" w:cs="Times New Roman"/>
          <w:sz w:val="28"/>
          <w:szCs w:val="28"/>
        </w:rPr>
        <w:t>Новотитаровской</w:t>
      </w:r>
      <w:r w:rsidR="0073216C">
        <w:rPr>
          <w:rFonts w:ascii="Times New Roman" w:hAnsi="Times New Roman" w:cs="Times New Roman"/>
          <w:sz w:val="28"/>
          <w:szCs w:val="28"/>
        </w:rPr>
        <w:t xml:space="preserve"> (</w:t>
      </w:r>
      <w:r w:rsidR="00C97BD1">
        <w:rPr>
          <w:rFonts w:ascii="Times New Roman" w:hAnsi="Times New Roman" w:cs="Times New Roman"/>
          <w:sz w:val="28"/>
          <w:szCs w:val="28"/>
        </w:rPr>
        <w:t>первая</w:t>
      </w:r>
      <w:r w:rsidR="0073216C">
        <w:rPr>
          <w:rFonts w:ascii="Times New Roman" w:hAnsi="Times New Roman" w:cs="Times New Roman"/>
          <w:sz w:val="28"/>
          <w:szCs w:val="28"/>
        </w:rPr>
        <w:t xml:space="preserve"> суббота </w:t>
      </w:r>
      <w:r w:rsidR="00C97BD1">
        <w:rPr>
          <w:rFonts w:ascii="Times New Roman" w:hAnsi="Times New Roman" w:cs="Times New Roman"/>
          <w:sz w:val="28"/>
          <w:szCs w:val="28"/>
        </w:rPr>
        <w:t>октября</w:t>
      </w:r>
      <w:r w:rsidR="007321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057373" w14:textId="35E5ECD4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2.2 Представление кандидатов (физических лиц) для занесения на Доску почета направляют трудовые коллективы предприятий, организаций, учреждений, независимо от форм собственности и принадлежности, а также общественные организации, осуществляющие свою деятельность на территории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3216C">
        <w:rPr>
          <w:rFonts w:ascii="Times New Roman" w:hAnsi="Times New Roman" w:cs="Times New Roman"/>
          <w:sz w:val="28"/>
          <w:szCs w:val="28"/>
        </w:rPr>
        <w:t xml:space="preserve"> Динского </w:t>
      </w:r>
      <w:r w:rsidR="0073216C" w:rsidRPr="0073216C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2AC1B7" w14:textId="7E7A6961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Представление предприятий для занесения на Доску почета направляет отдел</w:t>
      </w:r>
      <w:r w:rsidR="00C97BD1">
        <w:rPr>
          <w:rFonts w:ascii="Times New Roman" w:hAnsi="Times New Roman" w:cs="Times New Roman"/>
          <w:sz w:val="28"/>
          <w:szCs w:val="28"/>
        </w:rPr>
        <w:t xml:space="preserve"> по общим и организационным вопросам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по результатам достигнутых производственных показателей за отчетный период в соответствии с данными Краснодарского отдела государственной статистики в Динском</w:t>
      </w:r>
      <w:r w:rsidR="0073216C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14:paraId="6356797F" w14:textId="77777777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2.3. К представлению прилагаются:</w:t>
      </w:r>
    </w:p>
    <w:p w14:paraId="077FEC2F" w14:textId="77777777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протокол собрания трудового коллектива, или собрания общественной организации, или заявление группы граждан; </w:t>
      </w:r>
    </w:p>
    <w:p w14:paraId="519481E4" w14:textId="1A3B5B32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описание заслуг кандидата;</w:t>
      </w:r>
    </w:p>
    <w:p w14:paraId="4947F838" w14:textId="77777777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биографические данные;</w:t>
      </w:r>
    </w:p>
    <w:p w14:paraId="690A67DD" w14:textId="77777777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другие материалы, подтверждающие заслуги кандидата (газетные публикации, архивные данные и т.д.).</w:t>
      </w:r>
    </w:p>
    <w:p w14:paraId="4F3F7C39" w14:textId="48C50891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2.4. Представленные документы кандидатов рассматриваются в администрации поселения и выносятся к обсуждению не позднее 01 </w:t>
      </w:r>
      <w:r w:rsidR="00E63636">
        <w:rPr>
          <w:rFonts w:ascii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</w:rPr>
        <w:t>текущего года на комиссию по рассмотрению представлений о занесении на Доску почета.</w:t>
      </w:r>
    </w:p>
    <w:p w14:paraId="518D88F9" w14:textId="4E36EA3B" w:rsidR="00DD6D02" w:rsidRDefault="00DD6D02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Комиссия по рассмотрению представлений кандидатов на занесение на Доску почета, с учетом мнения по каждой кандидатуре отделов администрации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7C1452" w:rsidRPr="007C1452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, готовит заключение о занесении кандидатов на Доску почета, подписываемое председателем</w:t>
      </w:r>
      <w:r w:rsidR="009D1870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C1452">
        <w:rPr>
          <w:rFonts w:ascii="Times New Roman" w:hAnsi="Times New Roman" w:cs="Times New Roman"/>
          <w:sz w:val="28"/>
          <w:szCs w:val="28"/>
        </w:rPr>
        <w:t>не позднее</w:t>
      </w:r>
      <w:r w:rsidR="009D1870">
        <w:rPr>
          <w:rFonts w:ascii="Times New Roman" w:hAnsi="Times New Roman" w:cs="Times New Roman"/>
          <w:sz w:val="28"/>
          <w:szCs w:val="28"/>
        </w:rPr>
        <w:t xml:space="preserve"> </w:t>
      </w:r>
      <w:r w:rsidR="00E63636">
        <w:rPr>
          <w:rFonts w:ascii="Times New Roman" w:hAnsi="Times New Roman" w:cs="Times New Roman"/>
          <w:sz w:val="28"/>
          <w:szCs w:val="28"/>
        </w:rPr>
        <w:t>10</w:t>
      </w:r>
      <w:r w:rsidR="009D1870">
        <w:rPr>
          <w:rFonts w:ascii="Times New Roman" w:hAnsi="Times New Roman" w:cs="Times New Roman"/>
          <w:sz w:val="28"/>
          <w:szCs w:val="28"/>
        </w:rPr>
        <w:t xml:space="preserve"> </w:t>
      </w:r>
      <w:r w:rsidR="00E63636">
        <w:rPr>
          <w:rFonts w:ascii="Times New Roman" w:hAnsi="Times New Roman" w:cs="Times New Roman"/>
          <w:sz w:val="28"/>
          <w:szCs w:val="28"/>
        </w:rPr>
        <w:t>сентября</w:t>
      </w:r>
      <w:r w:rsidR="009D1870">
        <w:rPr>
          <w:rFonts w:ascii="Times New Roman" w:hAnsi="Times New Roman" w:cs="Times New Roman"/>
          <w:sz w:val="28"/>
          <w:szCs w:val="28"/>
        </w:rPr>
        <w:t xml:space="preserve"> текущего года направляет его для рассмотрения главе </w:t>
      </w:r>
      <w:r w:rsidR="00C80C38">
        <w:rPr>
          <w:rFonts w:ascii="Times New Roman" w:hAnsi="Times New Roman" w:cs="Times New Roman"/>
          <w:sz w:val="28"/>
          <w:szCs w:val="28"/>
        </w:rPr>
        <w:lastRenderedPageBreak/>
        <w:t>Новотитаровского</w:t>
      </w:r>
      <w:r w:rsidR="009D187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73216C" w:rsidRPr="0073216C">
        <w:rPr>
          <w:rFonts w:ascii="Times New Roman" w:hAnsi="Times New Roman" w:cs="Times New Roman"/>
          <w:sz w:val="28"/>
          <w:szCs w:val="28"/>
        </w:rPr>
        <w:t>муниципаль</w:t>
      </w:r>
      <w:r w:rsidR="0073216C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  <w:r w:rsidR="009D18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DCC925F" w14:textId="7C75F73C" w:rsidR="009D1870" w:rsidRDefault="009D187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Основные критерии отбора</w:t>
      </w:r>
      <w:r w:rsidR="00002CF2">
        <w:rPr>
          <w:rFonts w:ascii="Times New Roman" w:hAnsi="Times New Roman" w:cs="Times New Roman"/>
          <w:sz w:val="28"/>
          <w:szCs w:val="28"/>
        </w:rPr>
        <w:t>:</w:t>
      </w:r>
    </w:p>
    <w:p w14:paraId="6C181F26" w14:textId="77777777" w:rsidR="009D1870" w:rsidRDefault="009D187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Решение о занесении кандидатур на Доску почета принимается в соответствии с критериями отбора, среди которых основными являются:</w:t>
      </w:r>
    </w:p>
    <w:p w14:paraId="746FF06F" w14:textId="77777777" w:rsidR="009D1870" w:rsidRDefault="009D187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 трудовым коллективам - высокие производственные показатели на фоне других предприятий, учреждений и организаций поселения, отсутствие задолженности по налогам;</w:t>
      </w:r>
    </w:p>
    <w:p w14:paraId="0567C771" w14:textId="77777777" w:rsidR="009D1870" w:rsidRDefault="009D187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 творческим коллективам - активная и успешная творческая деятельность по сравнению с подобными коллективами;</w:t>
      </w:r>
    </w:p>
    <w:p w14:paraId="795AE9ED" w14:textId="77777777" w:rsidR="009D1870" w:rsidRDefault="009D187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 членам трудового, творческого коллектива или самим коллективам - участие или победа в поселенческом, районном, краевом или федеральном конкурсах, соревнованиях, смотрах, </w:t>
      </w:r>
      <w:r w:rsidR="008A6F30">
        <w:rPr>
          <w:rFonts w:ascii="Times New Roman" w:hAnsi="Times New Roman" w:cs="Times New Roman"/>
          <w:sz w:val="28"/>
          <w:szCs w:val="28"/>
        </w:rPr>
        <w:t>фестивалях, выставках, ярмарках и др.;</w:t>
      </w:r>
    </w:p>
    <w:p w14:paraId="2FCD2BEC" w14:textId="77777777" w:rsidR="008A6F30" w:rsidRDefault="008A6F3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 передовикам производства, отличникам образования, культуры и здравоохранения - рекомендации руководителей организаций или получение наград различного уровня за трудовую и профессиональную деятельность, присвоение почетных званий;</w:t>
      </w:r>
    </w:p>
    <w:p w14:paraId="6D1ADC44" w14:textId="77777777" w:rsidR="008A6F30" w:rsidRDefault="008A6F3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иные заслуги перед поселением.</w:t>
      </w:r>
    </w:p>
    <w:p w14:paraId="3A810D3F" w14:textId="77777777" w:rsidR="008A6F30" w:rsidRDefault="008A6F3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E5FD23" w14:textId="77777777" w:rsidR="008A6F30" w:rsidRDefault="008A6F3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C991F2" w14:textId="77777777" w:rsidR="00E63636" w:rsidRDefault="00E63636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E598D62" w14:textId="77777777" w:rsidR="00E63636" w:rsidRPr="00E63636" w:rsidRDefault="00E63636" w:rsidP="00E6363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2C91C07E" w14:textId="77777777" w:rsidR="00E63636" w:rsidRPr="00E63636" w:rsidRDefault="00E63636" w:rsidP="00E6363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6E927E15" w14:textId="77777777" w:rsidR="00E63636" w:rsidRPr="00E63636" w:rsidRDefault="00E63636" w:rsidP="00E6363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04FBE371" w14:textId="77DDE6C1" w:rsidR="00E63636" w:rsidRPr="00E63636" w:rsidRDefault="00E63636" w:rsidP="00E6363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</w:t>
      </w:r>
      <w:r w:rsidR="009172C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63636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9172C5"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p w14:paraId="292CD3A0" w14:textId="77777777" w:rsidR="008A6F30" w:rsidRDefault="008A6F30" w:rsidP="00544EE5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2944CAA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E4DD30C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AA66388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C4508BD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6CF434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E15BE9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D8FDE92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35A7A95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11D5D34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E8D5AC6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E03152" w14:textId="77777777" w:rsidR="000F4FF4" w:rsidRDefault="000F4FF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6D11D5C" w14:textId="77777777" w:rsidR="000F4FF4" w:rsidRDefault="000F4FF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F6034F4" w14:textId="77777777" w:rsidR="000F4FF4" w:rsidRDefault="000F4FF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DC4903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5E9BFCC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6FC86F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68FD33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0C6742E" w14:textId="77777777" w:rsidR="00FD2F24" w:rsidRDefault="00FD2F24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56F470B" w14:textId="77777777" w:rsidR="00E63636" w:rsidRDefault="00E63636" w:rsidP="0073216C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  <w:sectPr w:rsidR="00E63636" w:rsidSect="00C97BD1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DDA3034" w14:textId="69192674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36784728" w14:textId="77777777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F4EA492" w14:textId="77777777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470C431D" w14:textId="77777777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3C7793B7" w14:textId="77777777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14:paraId="526AA7B3" w14:textId="424477D9" w:rsidR="00002CF2" w:rsidRDefault="00002CF2" w:rsidP="00002CF2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52C7">
        <w:rPr>
          <w:rFonts w:ascii="Times New Roman" w:hAnsi="Times New Roman" w:cs="Times New Roman"/>
          <w:sz w:val="28"/>
          <w:szCs w:val="28"/>
        </w:rPr>
        <w:t xml:space="preserve">25.08.2026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D52C7">
        <w:rPr>
          <w:rFonts w:ascii="Times New Roman" w:hAnsi="Times New Roman" w:cs="Times New Roman"/>
          <w:sz w:val="28"/>
          <w:szCs w:val="28"/>
        </w:rPr>
        <w:t xml:space="preserve"> 966</w:t>
      </w:r>
    </w:p>
    <w:p w14:paraId="6B2D07EF" w14:textId="77777777" w:rsidR="00002CF2" w:rsidRPr="0013053A" w:rsidRDefault="00002CF2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9649AB" w14:textId="77777777" w:rsidR="00002CF2" w:rsidRPr="0013053A" w:rsidRDefault="00002CF2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950A0C" w14:textId="77777777" w:rsidR="00002CF2" w:rsidRPr="0013053A" w:rsidRDefault="00002CF2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0FC969" w14:textId="77777777" w:rsidR="0013053A" w:rsidRDefault="009024D4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4D4">
        <w:rPr>
          <w:rFonts w:ascii="Times New Roman" w:hAnsi="Times New Roman"/>
          <w:b/>
          <w:sz w:val="28"/>
          <w:szCs w:val="28"/>
        </w:rPr>
        <w:t>С</w:t>
      </w:r>
      <w:r w:rsidR="00002CF2">
        <w:rPr>
          <w:rFonts w:ascii="Times New Roman" w:hAnsi="Times New Roman"/>
          <w:b/>
          <w:sz w:val="28"/>
          <w:szCs w:val="28"/>
        </w:rPr>
        <w:t>остав</w:t>
      </w:r>
      <w:r w:rsidRPr="009024D4">
        <w:rPr>
          <w:rFonts w:ascii="Times New Roman" w:hAnsi="Times New Roman"/>
          <w:b/>
          <w:sz w:val="28"/>
          <w:szCs w:val="28"/>
        </w:rPr>
        <w:t xml:space="preserve"> комиссии </w:t>
      </w:r>
    </w:p>
    <w:p w14:paraId="3084CB3D" w14:textId="7FAE9E5A" w:rsidR="00E71F9E" w:rsidRDefault="009024D4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4D4">
        <w:rPr>
          <w:rFonts w:ascii="Times New Roman" w:hAnsi="Times New Roman"/>
          <w:b/>
          <w:sz w:val="28"/>
          <w:szCs w:val="28"/>
        </w:rPr>
        <w:t xml:space="preserve">по рассмотрению представлений </w:t>
      </w:r>
    </w:p>
    <w:p w14:paraId="7175B4D4" w14:textId="77777777" w:rsidR="00E71F9E" w:rsidRDefault="009024D4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4D4">
        <w:rPr>
          <w:rFonts w:ascii="Times New Roman" w:hAnsi="Times New Roman"/>
          <w:b/>
          <w:sz w:val="28"/>
          <w:szCs w:val="28"/>
        </w:rPr>
        <w:t xml:space="preserve">о занесении на Доску Почета </w:t>
      </w:r>
    </w:p>
    <w:p w14:paraId="4BA728C5" w14:textId="10E83CC0" w:rsidR="00E71F9E" w:rsidRDefault="00C80C38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Новотитаровского</w:t>
      </w:r>
      <w:r w:rsidR="009024D4" w:rsidRPr="009024D4">
        <w:rPr>
          <w:rFonts w:ascii="Times New Roman" w:hAnsi="Times New Roman"/>
          <w:b/>
          <w:sz w:val="28"/>
          <w:szCs w:val="28"/>
        </w:rPr>
        <w:t xml:space="preserve"> сельского</w:t>
      </w:r>
      <w:r w:rsidR="009024D4">
        <w:rPr>
          <w:rFonts w:ascii="Times New Roman" w:hAnsi="Times New Roman"/>
          <w:b/>
          <w:sz w:val="28"/>
          <w:szCs w:val="28"/>
        </w:rPr>
        <w:t xml:space="preserve"> </w:t>
      </w:r>
      <w:r w:rsidR="009024D4" w:rsidRPr="009024D4">
        <w:rPr>
          <w:rFonts w:ascii="Times New Roman" w:hAnsi="Times New Roman"/>
          <w:b/>
          <w:sz w:val="28"/>
          <w:szCs w:val="28"/>
        </w:rPr>
        <w:t xml:space="preserve">поселения </w:t>
      </w:r>
    </w:p>
    <w:p w14:paraId="66D3DBDD" w14:textId="77777777" w:rsidR="0073216C" w:rsidRPr="0073216C" w:rsidRDefault="009024D4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4D4">
        <w:rPr>
          <w:rFonts w:ascii="Times New Roman" w:hAnsi="Times New Roman"/>
          <w:b/>
          <w:sz w:val="28"/>
          <w:szCs w:val="28"/>
        </w:rPr>
        <w:t xml:space="preserve">Динского </w:t>
      </w:r>
      <w:r w:rsidR="0073216C" w:rsidRPr="0073216C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14:paraId="68A6A65E" w14:textId="77777777" w:rsidR="009024D4" w:rsidRDefault="0073216C" w:rsidP="00002C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216C">
        <w:rPr>
          <w:rFonts w:ascii="Times New Roman" w:hAnsi="Times New Roman"/>
          <w:b/>
          <w:sz w:val="28"/>
          <w:szCs w:val="28"/>
        </w:rPr>
        <w:t>Краснодарского края</w:t>
      </w:r>
    </w:p>
    <w:p w14:paraId="5C49525E" w14:textId="77777777" w:rsidR="0073216C" w:rsidRDefault="0073216C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FDB54FA" w14:textId="77777777" w:rsidR="00002CF2" w:rsidRDefault="00002CF2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488014" w14:textId="77777777" w:rsidR="0013053A" w:rsidRDefault="0013053A" w:rsidP="00002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344"/>
      </w:tblGrid>
      <w:tr w:rsidR="00002CF2" w14:paraId="093C2B14" w14:textId="77777777" w:rsidTr="00AD599A">
        <w:tc>
          <w:tcPr>
            <w:tcW w:w="3402" w:type="dxa"/>
          </w:tcPr>
          <w:p w14:paraId="5ADC98D3" w14:textId="77777777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Шутко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DA830DC" w14:textId="5BDFB19D" w:rsidR="00002CF2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6344" w:type="dxa"/>
          </w:tcPr>
          <w:p w14:paraId="68180D89" w14:textId="77777777" w:rsidR="00002CF2" w:rsidRDefault="00DC34C1" w:rsidP="00002CF2">
            <w:pPr>
              <w:pStyle w:val="ConsPlusNormal"/>
              <w:widowControl/>
              <w:spacing w:line="0" w:lineRule="atLeast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Pr="00E63636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 w:cs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024D4">
              <w:rPr>
                <w:rFonts w:ascii="Times New Roman" w:hAnsi="Times New Roman"/>
                <w:sz w:val="28"/>
                <w:szCs w:val="28"/>
              </w:rPr>
              <w:t xml:space="preserve"> председатель комиссии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8672D28" w14:textId="28A1F3F0" w:rsidR="00DC34C1" w:rsidRDefault="00DC34C1" w:rsidP="00002CF2">
            <w:pPr>
              <w:pStyle w:val="ConsPlusNormal"/>
              <w:widowControl/>
              <w:spacing w:line="0" w:lineRule="atLeast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1A547A82" w14:textId="77777777" w:rsidTr="00AD599A">
        <w:tc>
          <w:tcPr>
            <w:tcW w:w="3402" w:type="dxa"/>
          </w:tcPr>
          <w:p w14:paraId="02E1BA6B" w14:textId="77777777" w:rsidR="00DC34C1" w:rsidRDefault="00DC34C1" w:rsidP="00234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Прокофьев</w:t>
            </w:r>
          </w:p>
          <w:p w14:paraId="696C8D94" w14:textId="001E61FE" w:rsidR="00DC34C1" w:rsidRDefault="00DC34C1" w:rsidP="00234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Константин Андреевич</w:t>
            </w:r>
          </w:p>
          <w:p w14:paraId="5A43A247" w14:textId="58D184B4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1E5B93D9" w14:textId="77777777" w:rsidR="00DC34C1" w:rsidRDefault="00DC34C1" w:rsidP="00002CF2">
            <w:pPr>
              <w:pStyle w:val="ConsPlusNormal"/>
              <w:widowControl/>
              <w:spacing w:line="0" w:lineRule="atLeast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Новотитаровского сельского поселения Динского района, заместитель </w:t>
            </w:r>
            <w:r w:rsidRPr="009024D4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024D4"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FB55395" w14:textId="7DCC36B4" w:rsidR="00DC34C1" w:rsidRDefault="00DC34C1" w:rsidP="00002CF2">
            <w:pPr>
              <w:pStyle w:val="ConsPlusNormal"/>
              <w:widowControl/>
              <w:spacing w:line="0" w:lineRule="atLeast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1B2F196D" w14:textId="77777777" w:rsidTr="00AD599A">
        <w:tc>
          <w:tcPr>
            <w:tcW w:w="3402" w:type="dxa"/>
          </w:tcPr>
          <w:p w14:paraId="18005A97" w14:textId="77777777" w:rsidR="00DC34C1" w:rsidRDefault="00DC34C1" w:rsidP="00224A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44D660C" w14:textId="609FFFBC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Ирина Александровна </w:t>
            </w:r>
          </w:p>
        </w:tc>
        <w:tc>
          <w:tcPr>
            <w:tcW w:w="6344" w:type="dxa"/>
          </w:tcPr>
          <w:p w14:paraId="0850B4A7" w14:textId="0D67A3D4" w:rsidR="00DC34C1" w:rsidRDefault="00DC34C1" w:rsidP="00DC34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по общим и организационным вопросам администрации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секретарь комиссии;</w:t>
            </w:r>
          </w:p>
        </w:tc>
      </w:tr>
      <w:tr w:rsidR="00DC34C1" w14:paraId="725CFDB2" w14:textId="77777777" w:rsidTr="00AD599A">
        <w:tc>
          <w:tcPr>
            <w:tcW w:w="3402" w:type="dxa"/>
          </w:tcPr>
          <w:p w14:paraId="1D688807" w14:textId="77777777" w:rsidR="00DC34C1" w:rsidRDefault="00DC34C1" w:rsidP="00DC34C1">
            <w:pPr>
              <w:spacing w:after="0"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9024D4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14:paraId="78EF2B42" w14:textId="303951F7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A5B79D1" w14:textId="3A7B88BB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7DA72059" w14:textId="77777777" w:rsidTr="00AD599A">
        <w:tc>
          <w:tcPr>
            <w:tcW w:w="3402" w:type="dxa"/>
          </w:tcPr>
          <w:p w14:paraId="747D8D66" w14:textId="7A697434" w:rsidR="00DC34C1" w:rsidRDefault="00DC34C1" w:rsidP="00DC34C1">
            <w:pPr>
              <w:spacing w:after="0" w:line="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CB21CF6" w14:textId="77777777" w:rsidR="00DC34C1" w:rsidRDefault="00DC34C1" w:rsidP="00DC34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A66616" w14:textId="5C04BF13" w:rsidR="00A02F7D" w:rsidRDefault="00A02F7D" w:rsidP="00DC34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4602F1C8" w14:textId="77777777" w:rsidTr="00AD599A">
        <w:tc>
          <w:tcPr>
            <w:tcW w:w="3402" w:type="dxa"/>
          </w:tcPr>
          <w:p w14:paraId="0A2E5976" w14:textId="77777777" w:rsidR="00DC34C1" w:rsidRDefault="00DC34C1" w:rsidP="00A56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Кожевникова </w:t>
            </w:r>
          </w:p>
          <w:p w14:paraId="0F90E5AE" w14:textId="2F2AB266" w:rsidR="00DC34C1" w:rsidRDefault="00DC34C1" w:rsidP="00A56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6344" w:type="dxa"/>
          </w:tcPr>
          <w:p w14:paraId="280DB55A" w14:textId="77777777" w:rsidR="00DC34C1" w:rsidRDefault="00DC34C1" w:rsidP="001305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финансово-экономического отдела администрации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  <w:r w:rsidR="00A02F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4C7F4B1" w14:textId="1573670B" w:rsidR="00A02F7D" w:rsidRDefault="00A02F7D" w:rsidP="001305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07273710" w14:textId="77777777" w:rsidTr="00AD599A">
        <w:tc>
          <w:tcPr>
            <w:tcW w:w="3402" w:type="dxa"/>
          </w:tcPr>
          <w:p w14:paraId="27AAA4CA" w14:textId="77777777" w:rsidR="00DC34C1" w:rsidRDefault="00DC34C1" w:rsidP="007F15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Шилка </w:t>
            </w:r>
          </w:p>
          <w:p w14:paraId="379F8F44" w14:textId="58809566" w:rsidR="00DC34C1" w:rsidRDefault="00DC34C1" w:rsidP="00A56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 Анатольевич</w:t>
            </w:r>
          </w:p>
        </w:tc>
        <w:tc>
          <w:tcPr>
            <w:tcW w:w="6344" w:type="dxa"/>
          </w:tcPr>
          <w:p w14:paraId="0AB24225" w14:textId="77777777" w:rsidR="00DC34C1" w:rsidRDefault="00DC34C1" w:rsidP="001305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ЖКХ, транспорта, малого и среднего бизнеса администрации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 xml:space="preserve">Динского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3636"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  <w:r w:rsidR="00A02F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F47F8F8" w14:textId="5633578B" w:rsidR="00A02F7D" w:rsidRDefault="00A02F7D" w:rsidP="001305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4C1" w14:paraId="0153D56D" w14:textId="77777777" w:rsidTr="00AD599A">
        <w:tc>
          <w:tcPr>
            <w:tcW w:w="3402" w:type="dxa"/>
          </w:tcPr>
          <w:p w14:paraId="102FBCEC" w14:textId="77777777" w:rsidR="00DC34C1" w:rsidRDefault="00DC34C1" w:rsidP="00002C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Шевченко </w:t>
            </w:r>
          </w:p>
          <w:p w14:paraId="1E070EB0" w14:textId="126F751E" w:rsidR="00DC34C1" w:rsidRDefault="00DC34C1" w:rsidP="0013053A">
            <w:pPr>
              <w:spacing w:after="0" w:line="240" w:lineRule="auto"/>
              <w:ind w:right="-2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6344" w:type="dxa"/>
          </w:tcPr>
          <w:p w14:paraId="0FCB3242" w14:textId="66B6E9E4" w:rsidR="00A02F7D" w:rsidRDefault="00DC34C1" w:rsidP="00A02F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ТОС, </w:t>
            </w:r>
            <w:r w:rsidRPr="00A56DB9">
              <w:rPr>
                <w:rFonts w:ascii="Times New Roman" w:hAnsi="Times New Roman"/>
                <w:sz w:val="28"/>
                <w:szCs w:val="28"/>
              </w:rPr>
              <w:t>председатель Совета ветеранов Новотитаровского сельского поселения</w:t>
            </w:r>
          </w:p>
        </w:tc>
      </w:tr>
    </w:tbl>
    <w:p w14:paraId="20A3BC18" w14:textId="77777777" w:rsidR="009024D4" w:rsidRPr="0013053A" w:rsidRDefault="009024D4" w:rsidP="007321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D6F0EF" w14:textId="77777777" w:rsidR="0013053A" w:rsidRPr="0013053A" w:rsidRDefault="0013053A" w:rsidP="007321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E5B0B4" w14:textId="77777777" w:rsidR="0013053A" w:rsidRPr="0013053A" w:rsidRDefault="0013053A" w:rsidP="007321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F2DE72" w14:textId="77777777" w:rsidR="0013053A" w:rsidRPr="00E63636" w:rsidRDefault="0013053A" w:rsidP="0013053A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094C9050" w14:textId="77777777" w:rsidR="0013053A" w:rsidRPr="00E63636" w:rsidRDefault="0013053A" w:rsidP="0013053A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5948F8D2" w14:textId="77777777" w:rsidR="0013053A" w:rsidRPr="00E63636" w:rsidRDefault="0013053A" w:rsidP="0013053A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5F7E6D20" w14:textId="6FEEC947" w:rsidR="0013053A" w:rsidRPr="00E63636" w:rsidRDefault="0013053A" w:rsidP="0013053A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</w:t>
      </w:r>
      <w:r w:rsidR="009172C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 w:rsidR="009172C5"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p w14:paraId="296A619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E0E5076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6317FFB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407941A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1C99412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D423C38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10D2DB3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19F0186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C0A2ED3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DB31085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98D9D2C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8D39F89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99C42F4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AC171F8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A3DFD13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722B4C5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97DAE81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59C4289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6B15A08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3CD7E40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154F6A8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3875163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94A324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E78D78B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CF1B6FB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0005799A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6D16C82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E0A989B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78D385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1FB8419F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33C87AD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742DD9ED" w14:textId="77777777" w:rsidR="0013053A" w:rsidRDefault="0013053A" w:rsidP="00E71F9E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4EBF59DC" w14:textId="77777777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  <w:sectPr w:rsidR="00DC34C1" w:rsidSect="00002CF2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31D4EFA" w14:textId="0F691E62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66B80D3" w14:textId="77777777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539D461" w14:textId="77777777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069560CA" w14:textId="77777777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2BAEC6CD" w14:textId="77777777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14:paraId="6B0D80C2" w14:textId="74B1EF92" w:rsidR="00DC34C1" w:rsidRDefault="00DC34C1" w:rsidP="00DC34C1">
      <w:pPr>
        <w:pStyle w:val="ConsPlusNormal"/>
        <w:widowControl/>
        <w:spacing w:line="0" w:lineRule="atLeast"/>
        <w:ind w:left="48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52C7">
        <w:rPr>
          <w:rFonts w:ascii="Times New Roman" w:hAnsi="Times New Roman" w:cs="Times New Roman"/>
          <w:sz w:val="28"/>
          <w:szCs w:val="28"/>
        </w:rPr>
        <w:t xml:space="preserve">25.08.2026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D52C7">
        <w:rPr>
          <w:rFonts w:ascii="Times New Roman" w:hAnsi="Times New Roman" w:cs="Times New Roman"/>
          <w:sz w:val="28"/>
          <w:szCs w:val="28"/>
        </w:rPr>
        <w:t>966</w:t>
      </w:r>
    </w:p>
    <w:p w14:paraId="2E946BAC" w14:textId="77777777" w:rsidR="00587170" w:rsidRDefault="00587170" w:rsidP="00587170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0EF36F38" w14:textId="77777777" w:rsidR="00587170" w:rsidRDefault="00587170" w:rsidP="00587170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5C4223A1" w14:textId="77777777" w:rsidR="008C1C16" w:rsidRDefault="008C1C16" w:rsidP="00587170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8"/>
          <w:szCs w:val="28"/>
        </w:rPr>
      </w:pPr>
    </w:p>
    <w:p w14:paraId="2BFE60A1" w14:textId="77777777" w:rsidR="00587170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</w:t>
      </w:r>
    </w:p>
    <w:p w14:paraId="58CDDD8C" w14:textId="08B52D61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занесении на Доску почета </w:t>
      </w:r>
      <w:r w:rsidR="00E71F9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6CB934A0" w14:textId="019F5761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E71F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71F9E">
        <w:rPr>
          <w:rFonts w:ascii="Times New Roman" w:hAnsi="Times New Roman" w:cs="Times New Roman"/>
          <w:sz w:val="28"/>
          <w:szCs w:val="28"/>
        </w:rPr>
        <w:t xml:space="preserve"> Краснодарского края»</w:t>
      </w:r>
    </w:p>
    <w:p w14:paraId="1824C621" w14:textId="77777777" w:rsidR="00587170" w:rsidRDefault="00587170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5D197F5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BF8624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28A01C0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</w:t>
      </w:r>
    </w:p>
    <w:p w14:paraId="117425F8" w14:textId="77777777" w:rsidR="008C1C16" w:rsidRDefault="00C80C3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3B01A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1C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1E118" w14:textId="2FE1462E" w:rsidR="003B01A8" w:rsidRDefault="008C1C16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</w:p>
    <w:p w14:paraId="62D50DFD" w14:textId="4A815916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1F9E">
        <w:rPr>
          <w:rFonts w:ascii="Times New Roman" w:hAnsi="Times New Roman" w:cs="Times New Roman"/>
          <w:sz w:val="28"/>
          <w:szCs w:val="28"/>
        </w:rPr>
        <w:t>«___»</w:t>
      </w:r>
      <w:r>
        <w:rPr>
          <w:rFonts w:ascii="Times New Roman" w:hAnsi="Times New Roman" w:cs="Times New Roman"/>
          <w:sz w:val="28"/>
          <w:szCs w:val="28"/>
        </w:rPr>
        <w:t xml:space="preserve"> __________ 20</w:t>
      </w:r>
      <w:r w:rsidR="00DC34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____ года № _________</w:t>
      </w:r>
    </w:p>
    <w:p w14:paraId="22868C90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CB2823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CF868D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69C623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</w:t>
      </w:r>
    </w:p>
    <w:p w14:paraId="5AE2EA61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E4677E2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072017B" w14:textId="77777777" w:rsidR="003B01A8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значительный вклад в развитие и многолетний </w:t>
      </w:r>
    </w:p>
    <w:p w14:paraId="5F437669" w14:textId="77777777" w:rsidR="00DC34C1" w:rsidRDefault="003B01A8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добросовестный труд занесен на Доску Почета </w:t>
      </w:r>
    </w:p>
    <w:p w14:paraId="30AF8022" w14:textId="3A2276AF" w:rsidR="003B01A8" w:rsidRPr="003B01A8" w:rsidRDefault="00E71F9E" w:rsidP="003B01A8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B01A8">
        <w:rPr>
          <w:rFonts w:ascii="Times New Roman" w:hAnsi="Times New Roman" w:cs="Times New Roman"/>
          <w:sz w:val="28"/>
          <w:szCs w:val="28"/>
        </w:rPr>
        <w:t xml:space="preserve">Трудовая слава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3B01A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E71F9E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края»</w:t>
      </w:r>
    </w:p>
    <w:p w14:paraId="57D377E3" w14:textId="77777777" w:rsidR="00587170" w:rsidRDefault="00587170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6AB1525" w14:textId="77777777" w:rsidR="00587170" w:rsidRDefault="00587170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C570E26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C69C40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6511EC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86D804C" w14:textId="572FD790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80C38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5BDFBD39" w14:textId="77777777" w:rsidR="00E71F9E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316B16D7" w14:textId="77777777" w:rsidR="00E71F9E" w:rsidRDefault="00E71F9E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</w:t>
      </w:r>
    </w:p>
    <w:p w14:paraId="7457F57E" w14:textId="77777777" w:rsidR="003B01A8" w:rsidRDefault="00E71F9E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3B0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B01A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44EE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подпись</w:t>
      </w:r>
      <w:r w:rsidR="00544EE5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ФИО</w:t>
      </w:r>
    </w:p>
    <w:p w14:paraId="6D71D63C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334B88D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98E3B2" w14:textId="77777777" w:rsidR="003B01A8" w:rsidRDefault="003B01A8" w:rsidP="00D307F7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C88621" w14:textId="77777777" w:rsidR="00DC34C1" w:rsidRPr="00E63636" w:rsidRDefault="00DC34C1" w:rsidP="00DC34C1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2FCE5A49" w14:textId="77777777" w:rsidR="00DC34C1" w:rsidRPr="00E63636" w:rsidRDefault="00DC34C1" w:rsidP="00DC34C1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1A6A6223" w14:textId="77777777" w:rsidR="00DC34C1" w:rsidRPr="00E63636" w:rsidRDefault="00DC34C1" w:rsidP="00DC34C1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59AB89F0" w14:textId="157F4897" w:rsidR="003B01A8" w:rsidRDefault="00DC34C1" w:rsidP="00DC34C1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636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</w:t>
      </w:r>
      <w:proofErr w:type="spellStart"/>
      <w:r w:rsidR="009172C5"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sectPr w:rsidR="003B01A8" w:rsidSect="00002CF2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1E84A" w14:textId="77777777" w:rsidR="00703D83" w:rsidRDefault="00703D83" w:rsidP="00C80C38">
      <w:pPr>
        <w:spacing w:after="0" w:line="240" w:lineRule="auto"/>
      </w:pPr>
      <w:r>
        <w:separator/>
      </w:r>
    </w:p>
  </w:endnote>
  <w:endnote w:type="continuationSeparator" w:id="0">
    <w:p w14:paraId="4D15D677" w14:textId="77777777" w:rsidR="00703D83" w:rsidRDefault="00703D83" w:rsidP="00C80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67EF7" w14:textId="77777777" w:rsidR="00703D83" w:rsidRDefault="00703D83" w:rsidP="00C80C38">
      <w:pPr>
        <w:spacing w:after="0" w:line="240" w:lineRule="auto"/>
      </w:pPr>
      <w:r>
        <w:separator/>
      </w:r>
    </w:p>
  </w:footnote>
  <w:footnote w:type="continuationSeparator" w:id="0">
    <w:p w14:paraId="35D5A007" w14:textId="77777777" w:rsidR="00703D83" w:rsidRDefault="00703D83" w:rsidP="00C80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8840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77D9B01" w14:textId="1A2405E2" w:rsidR="00C80C38" w:rsidRPr="00C80C38" w:rsidRDefault="00C80C38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C80C38">
          <w:rPr>
            <w:rFonts w:ascii="Times New Roman" w:hAnsi="Times New Roman"/>
            <w:sz w:val="28"/>
            <w:szCs w:val="28"/>
          </w:rPr>
          <w:fldChar w:fldCharType="begin"/>
        </w:r>
        <w:r w:rsidRPr="00C80C3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80C38">
          <w:rPr>
            <w:rFonts w:ascii="Times New Roman" w:hAnsi="Times New Roman"/>
            <w:sz w:val="28"/>
            <w:szCs w:val="28"/>
          </w:rPr>
          <w:fldChar w:fldCharType="separate"/>
        </w:r>
        <w:r w:rsidR="00101AA7">
          <w:rPr>
            <w:rFonts w:ascii="Times New Roman" w:hAnsi="Times New Roman"/>
            <w:noProof/>
            <w:sz w:val="28"/>
            <w:szCs w:val="28"/>
          </w:rPr>
          <w:t>2</w:t>
        </w:r>
        <w:r w:rsidRPr="00C80C3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5D50B55" w14:textId="77777777" w:rsidR="00C80C38" w:rsidRDefault="00C80C3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4180"/>
    <w:multiLevelType w:val="hybridMultilevel"/>
    <w:tmpl w:val="ABEAA474"/>
    <w:lvl w:ilvl="0" w:tplc="5570109C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">
    <w:nsid w:val="13096F30"/>
    <w:multiLevelType w:val="hybridMultilevel"/>
    <w:tmpl w:val="D614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32F91"/>
    <w:multiLevelType w:val="hybridMultilevel"/>
    <w:tmpl w:val="A3C2DEDE"/>
    <w:lvl w:ilvl="0" w:tplc="DA72C5E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5B164FB"/>
    <w:multiLevelType w:val="hybridMultilevel"/>
    <w:tmpl w:val="B1082F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5F0165D"/>
    <w:multiLevelType w:val="hybridMultilevel"/>
    <w:tmpl w:val="0A86395A"/>
    <w:lvl w:ilvl="0" w:tplc="642C6E5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99212D0"/>
    <w:multiLevelType w:val="hybridMultilevel"/>
    <w:tmpl w:val="FFDAFB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8F41B16"/>
    <w:multiLevelType w:val="hybridMultilevel"/>
    <w:tmpl w:val="A3C2DEDE"/>
    <w:lvl w:ilvl="0" w:tplc="DA72C5E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5BA0165"/>
    <w:multiLevelType w:val="hybridMultilevel"/>
    <w:tmpl w:val="299CA14C"/>
    <w:lvl w:ilvl="0" w:tplc="F314E238">
      <w:start w:val="1"/>
      <w:numFmt w:val="decimal"/>
      <w:lvlText w:val="%1."/>
      <w:lvlJc w:val="left"/>
      <w:pPr>
        <w:ind w:left="55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1CC22A9"/>
    <w:multiLevelType w:val="hybridMultilevel"/>
    <w:tmpl w:val="1D1C342E"/>
    <w:lvl w:ilvl="0" w:tplc="C19C382A">
      <w:start w:val="4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65C7947"/>
    <w:multiLevelType w:val="hybridMultilevel"/>
    <w:tmpl w:val="D78005FE"/>
    <w:lvl w:ilvl="0" w:tplc="93828B26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0"/>
  </w:num>
  <w:num w:numId="2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093D"/>
    <w:rsid w:val="00002CF2"/>
    <w:rsid w:val="00027193"/>
    <w:rsid w:val="000327AC"/>
    <w:rsid w:val="00043D4E"/>
    <w:rsid w:val="00057AA6"/>
    <w:rsid w:val="00060713"/>
    <w:rsid w:val="0008087A"/>
    <w:rsid w:val="00082290"/>
    <w:rsid w:val="00085389"/>
    <w:rsid w:val="000C00B7"/>
    <w:rsid w:val="000C103D"/>
    <w:rsid w:val="000F4FF4"/>
    <w:rsid w:val="00101AA7"/>
    <w:rsid w:val="00107164"/>
    <w:rsid w:val="0011386C"/>
    <w:rsid w:val="00127CAD"/>
    <w:rsid w:val="0013053A"/>
    <w:rsid w:val="0015114C"/>
    <w:rsid w:val="00154F86"/>
    <w:rsid w:val="00171E23"/>
    <w:rsid w:val="00205995"/>
    <w:rsid w:val="0020624C"/>
    <w:rsid w:val="002305CE"/>
    <w:rsid w:val="002437B0"/>
    <w:rsid w:val="00247E0C"/>
    <w:rsid w:val="00266EF2"/>
    <w:rsid w:val="002B7EFF"/>
    <w:rsid w:val="002C44FC"/>
    <w:rsid w:val="002C4C73"/>
    <w:rsid w:val="00310C80"/>
    <w:rsid w:val="003114DD"/>
    <w:rsid w:val="003213EA"/>
    <w:rsid w:val="00334D1C"/>
    <w:rsid w:val="00344F5E"/>
    <w:rsid w:val="00356AF9"/>
    <w:rsid w:val="003973BD"/>
    <w:rsid w:val="003B01A8"/>
    <w:rsid w:val="003C6EA6"/>
    <w:rsid w:val="003C791D"/>
    <w:rsid w:val="003D52C7"/>
    <w:rsid w:val="003E3739"/>
    <w:rsid w:val="003F00F9"/>
    <w:rsid w:val="003F06D4"/>
    <w:rsid w:val="00400F06"/>
    <w:rsid w:val="00404DB2"/>
    <w:rsid w:val="00406195"/>
    <w:rsid w:val="004140B1"/>
    <w:rsid w:val="00426646"/>
    <w:rsid w:val="00431AF2"/>
    <w:rsid w:val="00432CDE"/>
    <w:rsid w:val="00447473"/>
    <w:rsid w:val="00487BDA"/>
    <w:rsid w:val="0049350C"/>
    <w:rsid w:val="00496651"/>
    <w:rsid w:val="00497E3A"/>
    <w:rsid w:val="004C6A48"/>
    <w:rsid w:val="005078C6"/>
    <w:rsid w:val="00510846"/>
    <w:rsid w:val="00516261"/>
    <w:rsid w:val="00544EE5"/>
    <w:rsid w:val="00552F82"/>
    <w:rsid w:val="00571DA0"/>
    <w:rsid w:val="00587170"/>
    <w:rsid w:val="0059571A"/>
    <w:rsid w:val="005A2377"/>
    <w:rsid w:val="005B5AAC"/>
    <w:rsid w:val="005F3DD2"/>
    <w:rsid w:val="00617BD2"/>
    <w:rsid w:val="006269E5"/>
    <w:rsid w:val="006853A0"/>
    <w:rsid w:val="00695DB6"/>
    <w:rsid w:val="006970B7"/>
    <w:rsid w:val="006B0A69"/>
    <w:rsid w:val="006D505F"/>
    <w:rsid w:val="006F0506"/>
    <w:rsid w:val="00703D83"/>
    <w:rsid w:val="0073216C"/>
    <w:rsid w:val="00793644"/>
    <w:rsid w:val="007B0B9B"/>
    <w:rsid w:val="007B418A"/>
    <w:rsid w:val="007C1452"/>
    <w:rsid w:val="007D4DA4"/>
    <w:rsid w:val="007E0D26"/>
    <w:rsid w:val="007E4397"/>
    <w:rsid w:val="0080377C"/>
    <w:rsid w:val="00861A9B"/>
    <w:rsid w:val="0088062F"/>
    <w:rsid w:val="008903A4"/>
    <w:rsid w:val="008A6F30"/>
    <w:rsid w:val="008C1C16"/>
    <w:rsid w:val="008D7191"/>
    <w:rsid w:val="009024D4"/>
    <w:rsid w:val="00905986"/>
    <w:rsid w:val="009172C5"/>
    <w:rsid w:val="00923211"/>
    <w:rsid w:val="00930EF6"/>
    <w:rsid w:val="009508CA"/>
    <w:rsid w:val="00973857"/>
    <w:rsid w:val="00990677"/>
    <w:rsid w:val="009962B7"/>
    <w:rsid w:val="009A49F9"/>
    <w:rsid w:val="009B2E2B"/>
    <w:rsid w:val="009B41B7"/>
    <w:rsid w:val="009B4A8C"/>
    <w:rsid w:val="009D1870"/>
    <w:rsid w:val="009D540E"/>
    <w:rsid w:val="009D5809"/>
    <w:rsid w:val="009E008E"/>
    <w:rsid w:val="00A02F7D"/>
    <w:rsid w:val="00A45E55"/>
    <w:rsid w:val="00A56DB9"/>
    <w:rsid w:val="00AA79FC"/>
    <w:rsid w:val="00AC21B9"/>
    <w:rsid w:val="00AC7480"/>
    <w:rsid w:val="00AC7842"/>
    <w:rsid w:val="00AD599A"/>
    <w:rsid w:val="00AF2312"/>
    <w:rsid w:val="00B4265D"/>
    <w:rsid w:val="00B54323"/>
    <w:rsid w:val="00BC3725"/>
    <w:rsid w:val="00C23A04"/>
    <w:rsid w:val="00C31B28"/>
    <w:rsid w:val="00C31C03"/>
    <w:rsid w:val="00C42399"/>
    <w:rsid w:val="00C80C38"/>
    <w:rsid w:val="00C91104"/>
    <w:rsid w:val="00C97BD1"/>
    <w:rsid w:val="00CB5E80"/>
    <w:rsid w:val="00CC21D6"/>
    <w:rsid w:val="00CE2820"/>
    <w:rsid w:val="00CE51AE"/>
    <w:rsid w:val="00CF09BC"/>
    <w:rsid w:val="00CF38D0"/>
    <w:rsid w:val="00D16B39"/>
    <w:rsid w:val="00D307F7"/>
    <w:rsid w:val="00D54338"/>
    <w:rsid w:val="00D803C1"/>
    <w:rsid w:val="00DA2B58"/>
    <w:rsid w:val="00DA5F3F"/>
    <w:rsid w:val="00DB093D"/>
    <w:rsid w:val="00DC34C1"/>
    <w:rsid w:val="00DD2E5A"/>
    <w:rsid w:val="00DD375B"/>
    <w:rsid w:val="00DD6D02"/>
    <w:rsid w:val="00DF0755"/>
    <w:rsid w:val="00DF70C5"/>
    <w:rsid w:val="00E078DF"/>
    <w:rsid w:val="00E12DD0"/>
    <w:rsid w:val="00E311C4"/>
    <w:rsid w:val="00E3540C"/>
    <w:rsid w:val="00E37438"/>
    <w:rsid w:val="00E63636"/>
    <w:rsid w:val="00E704EE"/>
    <w:rsid w:val="00E71F9E"/>
    <w:rsid w:val="00E950BE"/>
    <w:rsid w:val="00EA27B3"/>
    <w:rsid w:val="00EB0F98"/>
    <w:rsid w:val="00EB36F0"/>
    <w:rsid w:val="00ED7587"/>
    <w:rsid w:val="00EE73EF"/>
    <w:rsid w:val="00F07F81"/>
    <w:rsid w:val="00F166DD"/>
    <w:rsid w:val="00F22C79"/>
    <w:rsid w:val="00F36D89"/>
    <w:rsid w:val="00F63ADD"/>
    <w:rsid w:val="00F758F8"/>
    <w:rsid w:val="00F80C31"/>
    <w:rsid w:val="00F976B5"/>
    <w:rsid w:val="00FA629C"/>
    <w:rsid w:val="00FC3EAD"/>
    <w:rsid w:val="00FD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EF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F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B0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B093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15114C"/>
    <w:pPr>
      <w:ind w:left="720"/>
      <w:contextualSpacing/>
    </w:pPr>
    <w:rPr>
      <w:rFonts w:eastAsia="Times New Roman"/>
      <w:lang w:eastAsia="ru-RU"/>
    </w:rPr>
  </w:style>
  <w:style w:type="paragraph" w:styleId="a6">
    <w:name w:val="No Spacing"/>
    <w:uiPriority w:val="99"/>
    <w:qFormat/>
    <w:rsid w:val="00F976B5"/>
    <w:rPr>
      <w:lang w:eastAsia="en-US"/>
    </w:rPr>
  </w:style>
  <w:style w:type="table" w:styleId="a7">
    <w:name w:val="Table Grid"/>
    <w:basedOn w:val="a1"/>
    <w:uiPriority w:val="59"/>
    <w:locked/>
    <w:rsid w:val="0051626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043D4E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43D4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43D4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</w:rPr>
  </w:style>
  <w:style w:type="paragraph" w:customStyle="1" w:styleId="Style13">
    <w:name w:val="Style13"/>
    <w:basedOn w:val="a"/>
    <w:uiPriority w:val="99"/>
    <w:rsid w:val="00F36D89"/>
    <w:pPr>
      <w:widowControl w:val="0"/>
      <w:autoSpaceDE w:val="0"/>
      <w:autoSpaceDN w:val="0"/>
      <w:adjustRightInd w:val="0"/>
      <w:spacing w:after="0" w:line="194" w:lineRule="exact"/>
      <w:ind w:firstLine="4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36D89"/>
    <w:pPr>
      <w:widowControl w:val="0"/>
      <w:autoSpaceDE w:val="0"/>
      <w:autoSpaceDN w:val="0"/>
      <w:adjustRightInd w:val="0"/>
      <w:spacing w:after="0" w:line="194" w:lineRule="exact"/>
      <w:ind w:firstLine="19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F36D89"/>
    <w:rPr>
      <w:rFonts w:ascii="Times New Roman" w:hAnsi="Times New Roman" w:cs="Times New Roman"/>
      <w:sz w:val="16"/>
      <w:szCs w:val="16"/>
    </w:rPr>
  </w:style>
  <w:style w:type="paragraph" w:styleId="a8">
    <w:name w:val="Body Text Indent"/>
    <w:basedOn w:val="a"/>
    <w:link w:val="a9"/>
    <w:rsid w:val="00F36D8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36D89"/>
    <w:rPr>
      <w:rFonts w:ascii="Times New Roman" w:eastAsia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80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0C38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C80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0C38"/>
    <w:rPr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E6363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6363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4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B807F-3219-43FC-810E-B8352AF7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OKS</cp:lastModifiedBy>
  <cp:revision>37</cp:revision>
  <cp:lastPrinted>2026-08-25T06:54:00Z</cp:lastPrinted>
  <dcterms:created xsi:type="dcterms:W3CDTF">2014-05-23T10:45:00Z</dcterms:created>
  <dcterms:modified xsi:type="dcterms:W3CDTF">2026-09-11T08:39:00Z</dcterms:modified>
</cp:coreProperties>
</file>