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62861" w14:textId="5B63351D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>риложение</w:t>
      </w:r>
    </w:p>
    <w:p w14:paraId="1AC7EC34" w14:textId="67A81482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 xml:space="preserve"> муниципального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 xml:space="preserve"> Краснодарского края</w:t>
      </w:r>
    </w:p>
    <w:p w14:paraId="02BD4E00" w14:textId="38F02115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0462D1">
        <w:rPr>
          <w:rFonts w:ascii="Times New Roman" w:eastAsia="Times New Roman" w:hAnsi="Times New Roman"/>
          <w:sz w:val="28"/>
          <w:szCs w:val="28"/>
          <w:lang w:eastAsia="ar-SA"/>
        </w:rPr>
        <w:t>26.06.2026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0462D1">
        <w:rPr>
          <w:rFonts w:ascii="Times New Roman" w:eastAsia="Times New Roman" w:hAnsi="Times New Roman"/>
          <w:sz w:val="28"/>
          <w:szCs w:val="28"/>
          <w:lang w:eastAsia="ar-SA"/>
        </w:rPr>
        <w:t>659</w:t>
      </w:r>
    </w:p>
    <w:p w14:paraId="336617F0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EB12608" w14:textId="77777777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1D0CFB91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14:paraId="161BAA7E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14:paraId="3E685BD2" w14:textId="77777777" w:rsidR="00B957CB" w:rsidRDefault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3"/>
        <w:gridCol w:w="2247"/>
        <w:gridCol w:w="2247"/>
        <w:gridCol w:w="1634"/>
        <w:gridCol w:w="1051"/>
        <w:gridCol w:w="1202"/>
        <w:gridCol w:w="1207"/>
      </w:tblGrid>
      <w:tr w:rsidR="004E7D01" w14:paraId="5E64EAE8" w14:textId="77777777" w:rsidTr="00585F15">
        <w:trPr>
          <w:trHeight w:val="1020"/>
          <w:tblHeader/>
          <w:jc w:val="center"/>
        </w:trPr>
        <w:tc>
          <w:tcPr>
            <w:tcW w:w="6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4975C0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7DB28973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500C3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F19B8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11E88C6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15FC0CF" w14:textId="77777777"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71749A2A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4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14B3CB7" w14:textId="77777777"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14:paraId="50B53048" w14:textId="77777777" w:rsidTr="00B36F7D">
        <w:trPr>
          <w:trHeight w:val="580"/>
          <w:tblHeader/>
          <w:jc w:val="center"/>
        </w:trPr>
        <w:tc>
          <w:tcPr>
            <w:tcW w:w="6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094A97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36E6C5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F3FDC8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FCBD8D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7E00AA21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</w:t>
            </w:r>
            <w:r w:rsidR="007058B3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7A8BA101" w14:textId="77777777" w:rsidR="00585F15" w:rsidRPr="00585F15" w:rsidRDefault="004E7D01" w:rsidP="00585F15">
            <w:pPr>
              <w:spacing w:after="0" w:line="240" w:lineRule="auto"/>
              <w:ind w:right="-392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год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    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59ACAEA7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690192" w14:paraId="4C3EB6D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20A1E69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93D7D54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6FE01E3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9B63C5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94F2B40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3AEFF1" w14:textId="4A231861" w:rsidR="00690192" w:rsidRPr="00700900" w:rsidRDefault="000E15B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913EB82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49B316C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CF91D11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1BDCC92E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госэкспертизы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01E9F70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31D7483B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теплоснабжения</w:t>
            </w:r>
          </w:p>
          <w:p w14:paraId="2AFAD049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154201" w14:textId="77777777" w:rsidR="000010BE" w:rsidRPr="00700900" w:rsidRDefault="000010BE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1921721" w14:textId="77777777" w:rsidR="000010BE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C8DFCB8" w14:textId="76646854" w:rsidR="000010BE" w:rsidRDefault="000E15B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24ED5E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1743E5A7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67D8BC8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9688066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организации теплоснабжения населения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12B5ED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DDA1C03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7193E7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37800</w:t>
            </w:r>
          </w:p>
        </w:tc>
      </w:tr>
      <w:tr w:rsidR="00690192" w14:paraId="048501B5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2CDFE41" w14:textId="77777777" w:rsidR="00690192" w:rsidRPr="00700900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39FBB22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31DAF80B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A9F07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D63B1FF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b/>
                <w:bCs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4B07767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0E17653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0B67CB" w14:paraId="2679782E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D9F2F07" w14:textId="77777777" w:rsidR="000B67CB" w:rsidRDefault="00270B50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B67C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DC1B2C" w14:textId="77777777"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0B5C19" w14:textId="77777777"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7D9013F" w14:textId="77777777"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B11C9BE" w14:textId="77777777" w:rsidR="000B67CB" w:rsidRDefault="0041396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color w:val="000000"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475619A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62E3A25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690192" w14:paraId="71792E2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D045547" w14:textId="77777777" w:rsidR="00690192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A485318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3A89270" w14:textId="77777777"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506C0E9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236589" w14:textId="0220126F" w:rsidR="00690192" w:rsidRPr="00700900" w:rsidRDefault="00A94B3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190</w:t>
            </w:r>
            <w:r w:rsidR="003B3F12">
              <w:rPr>
                <w:rFonts w:ascii="Times New Roman" w:hAnsi="Times New Roman"/>
                <w:b/>
                <w:bCs/>
                <w:sz w:val="28"/>
                <w:szCs w:val="28"/>
              </w:rPr>
              <w:t>76</w:t>
            </w:r>
            <w:r w:rsidR="00B36F7D">
              <w:rPr>
                <w:rFonts w:ascii="Times New Roman" w:hAnsi="Times New Roman"/>
                <w:b/>
                <w:bCs/>
                <w:sz w:val="28"/>
                <w:szCs w:val="28"/>
              </w:rPr>
              <w:t>,9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BFB3022" w14:textId="08D2B8C6" w:rsidR="00690192" w:rsidRPr="00700900" w:rsidRDefault="000E15B5" w:rsidP="00166CAC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5264,1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E724977" w14:textId="77777777"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</w:tr>
      <w:tr w:rsidR="004E7D01" w14:paraId="512BDA1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0EC526D" w14:textId="77777777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E7D01" w:rsidRPr="0070090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5230BB9" w14:textId="31201BF2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Модернизация водопроводных сетей 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856FCD" w14:textId="77777777"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 w:rsidR="00F43CE1"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1F0323" w14:textId="77777777"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C80C57" w14:textId="6F099501" w:rsidR="004E7D01" w:rsidRPr="0012151C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509,6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B8E290B" w14:textId="273D1A54" w:rsidR="004E7D01" w:rsidRPr="00617FED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4665,1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7C950C2" w14:textId="77777777"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</w:tr>
      <w:tr w:rsidR="0072276B" w14:paraId="2E0E485D" w14:textId="77777777" w:rsidTr="00C1569A">
        <w:trPr>
          <w:trHeight w:val="1555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D9D85" w14:textId="2EEDFE6C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970BB6D" w14:textId="2D68A858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Прокладка трубопроводов, переключение абонентов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D322B5" w14:textId="6F20C95C" w:rsidR="0072276B" w:rsidRPr="00700900" w:rsidRDefault="0072276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E758FD" w14:textId="63373A74" w:rsidR="0072276B" w:rsidRPr="00700900" w:rsidRDefault="0072276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04DB694" w14:textId="74DEBA88" w:rsidR="0072276B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46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0622F59" w14:textId="0FB3BD7B" w:rsidR="0072276B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1BF2C2B" w14:textId="1B2523DE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43CE1" w14:paraId="20EB91C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A59DC34" w14:textId="3D65D2AB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4616D71" w14:textId="77777777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8B04485" w14:textId="77777777" w:rsidR="00F43CE1" w:rsidRPr="00700900" w:rsidRDefault="00F43CE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D416C33" w14:textId="77777777" w:rsidR="00F43CE1" w:rsidRPr="00700900" w:rsidRDefault="00F43CE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1E097C0" w14:textId="7BB72A6F" w:rsidR="00F43CE1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3B3F12">
              <w:rPr>
                <w:rFonts w:ascii="Times New Roman" w:hAnsi="Times New Roman"/>
                <w:bCs/>
                <w:sz w:val="28"/>
                <w:szCs w:val="28"/>
              </w:rPr>
              <w:t>414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94B3D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02A7592" w14:textId="6EB9FA8D" w:rsidR="00F43CE1" w:rsidRDefault="000E15B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599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7ED2D31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BC3B13" w14:paraId="78A49C5B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8439AF8" w14:textId="3D5CC332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49CC741" w14:textId="77777777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D94D411" w14:textId="77777777" w:rsidR="00BC3B13" w:rsidRPr="00700900" w:rsidRDefault="00BC3B1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9866A5" w14:textId="77777777" w:rsidR="00BC3B13" w:rsidRPr="00700900" w:rsidRDefault="00BC3B1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692F3" w14:textId="3827F248" w:rsidR="00BC3B13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413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76020F0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DC548E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A72C11" w14:paraId="778EBA92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FA91B0" w14:textId="33502DB8" w:rsidR="00A72C11" w:rsidRDefault="00A72C1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BB3E355" w14:textId="40987E2D" w:rsidR="00A72C11" w:rsidRDefault="00A72C1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предпроектной документации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F24F7EA" w14:textId="1A89E8A3" w:rsidR="00A72C11" w:rsidRPr="00700900" w:rsidRDefault="00A72C1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47A326" w14:textId="5DE7027B" w:rsidR="00A72C11" w:rsidRPr="0030082A" w:rsidRDefault="00A72C1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4ACC29" w14:textId="14AA0DB2" w:rsidR="00A72C11" w:rsidRDefault="00A72C11" w:rsidP="00A72C1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1193</w:t>
            </w:r>
            <w:r w:rsidR="00A94B3D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871530" w14:textId="4ABA4393" w:rsidR="00A72C11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44B98A" w14:textId="66BF2BBA" w:rsidR="00A72C11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8652A" w14:paraId="07FBE990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0F47EB" w14:textId="77777777" w:rsidR="00D8652A" w:rsidRPr="0030082A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B46DBC4" w14:textId="77777777"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99611" w14:textId="77777777"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5AED5EE" w14:textId="31BE713A" w:rsidR="00D8652A" w:rsidRPr="0030082A" w:rsidRDefault="0073589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8474,9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51D770" w14:textId="1BB8B72E" w:rsidR="00D8652A" w:rsidRPr="0030082A" w:rsidRDefault="00166CAC" w:rsidP="00B13F4D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="00B13F4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009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</w:t>
            </w:r>
            <w:r w:rsidR="00B13F4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1C2C491" w14:textId="77777777"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</w:tr>
      <w:tr w:rsidR="0030082A" w14:paraId="0E7F1C49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3BE897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6DA4D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6016F9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0232032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E96C8F3" w14:textId="086B3F01" w:rsidR="0030082A" w:rsidRDefault="00A94B3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3486,4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A7E140" w14:textId="6B0BAD10" w:rsidR="0030082A" w:rsidRDefault="00D369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241E92">
              <w:rPr>
                <w:rFonts w:ascii="Times New Roman" w:hAnsi="Times New Roman"/>
                <w:color w:val="000000"/>
                <w:sz w:val="28"/>
                <w:szCs w:val="28"/>
              </w:rPr>
              <w:t>49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166CAC">
              <w:rPr>
                <w:rFonts w:ascii="Times New Roman" w:hAnsi="Times New Roman"/>
                <w:color w:val="000000"/>
                <w:sz w:val="28"/>
                <w:szCs w:val="28"/>
              </w:rPr>
              <w:t>,8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793F52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</w:tr>
      <w:tr w:rsidR="0030082A" w14:paraId="075E3354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6CDAC9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41228B0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7AFAF5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E6A0C7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B2DC05" w14:textId="582F68E1" w:rsidR="0030082A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AF6A9A" w14:textId="02F559E8" w:rsidR="0030082A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999E65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</w:tr>
      <w:tr w:rsidR="00D67A2B" w14:paraId="7833F752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3E3DE8E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7DDBA8A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откачке талых и ливневых вод 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04A088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335754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E065DA" w14:textId="2B1EE937" w:rsidR="00D67A2B" w:rsidRDefault="000E1C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1206,7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B04638" w14:textId="52BA51AD" w:rsidR="00D67A2B" w:rsidRDefault="00241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82AD01" w14:textId="77777777"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</w:tr>
      <w:tr w:rsidR="00F43CE1" w14:paraId="1F455BC3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A3FD92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A43C2C0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4930B34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821A05C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D11B46D" w14:textId="14C6943A" w:rsidR="00F43CE1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1809,3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B438C9F" w14:textId="0713A0F2" w:rsidR="00F43CE1" w:rsidRDefault="00D369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9766D22" w14:textId="77777777"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40EA2" w14:paraId="1A5F3A2A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3CE7F7" w14:textId="5247117B" w:rsidR="00A40EA2" w:rsidRDefault="00A40EA2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99BD130" w14:textId="3BDD05DF" w:rsidR="00A40EA2" w:rsidRDefault="00A40EA2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Модернизация, капитальный ремонт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9B4F9B2" w14:textId="1256D3B1" w:rsidR="00A40EA2" w:rsidRPr="00D67A2B" w:rsidRDefault="00A40E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EDC2B02" w14:textId="2803F948" w:rsidR="00A40EA2" w:rsidRPr="00D67A2B" w:rsidRDefault="00A40E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6AC39E" w14:textId="0AE6A7CB" w:rsidR="00A40EA2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1444,2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DF60B6" w14:textId="54B49C3C" w:rsidR="00A40EA2" w:rsidRDefault="00A40EA2" w:rsidP="00A40E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1763,4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D8DF791" w14:textId="745B89CA" w:rsidR="00A40EA2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40EA2" w14:paraId="40DB4E42" w14:textId="77777777" w:rsidTr="00C1569A">
        <w:trPr>
          <w:trHeight w:val="998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DE1A56" w14:textId="77777777" w:rsidR="00A40EA2" w:rsidRPr="00700900" w:rsidRDefault="00A40EA2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DA52E8E" w14:textId="77777777" w:rsidR="00A40EA2" w:rsidRPr="00700900" w:rsidRDefault="00A40EA2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</w:tcPr>
          <w:p w14:paraId="2411E240" w14:textId="1ACEBEB1" w:rsidR="00A40EA2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30764,1</w:t>
            </w:r>
          </w:p>
          <w:p w14:paraId="24F7EB35" w14:textId="490E43AC" w:rsidR="00A40EA2" w:rsidRPr="00700900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6072020" w14:textId="08AC3C10" w:rsidR="00A40EA2" w:rsidRPr="0030082A" w:rsidRDefault="000E15B5" w:rsidP="00A40E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12473,3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A685D97" w14:textId="77777777" w:rsidR="00A40EA2" w:rsidRPr="0030082A" w:rsidRDefault="00A40EA2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49400</w:t>
            </w:r>
          </w:p>
        </w:tc>
      </w:tr>
    </w:tbl>
    <w:p w14:paraId="7169D00B" w14:textId="51B8E3D0" w:rsidR="00700900" w:rsidRDefault="000E1CAD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2F7289">
        <w:rPr>
          <w:rFonts w:ascii="Times New Roman" w:hAnsi="Times New Roman"/>
          <w:color w:val="000000"/>
          <w:sz w:val="28"/>
          <w:szCs w:val="28"/>
        </w:rPr>
        <w:t>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35F329B" w14:textId="30840BAD"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1CAD">
        <w:rPr>
          <w:rFonts w:ascii="Times New Roman" w:hAnsi="Times New Roman"/>
          <w:color w:val="000000"/>
          <w:sz w:val="28"/>
          <w:szCs w:val="28"/>
        </w:rPr>
        <w:t xml:space="preserve">М.А. Шилка </w:t>
      </w:r>
      <w:r w:rsidR="00EB397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CE7C192" w14:textId="77777777" w:rsidR="0030082A" w:rsidRPr="0030082A" w:rsidRDefault="0030082A" w:rsidP="0072276B"/>
    <w:sectPr w:rsidR="0030082A" w:rsidRPr="0030082A" w:rsidSect="00C1569A">
      <w:headerReference w:type="default" r:id="rId7"/>
      <w:headerReference w:type="first" r:id="rId8"/>
      <w:pgSz w:w="11906" w:h="16838"/>
      <w:pgMar w:top="0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42244" w14:textId="77777777" w:rsidR="001B4FB5" w:rsidRDefault="001B4FB5" w:rsidP="00B122E4">
      <w:pPr>
        <w:spacing w:after="0" w:line="240" w:lineRule="auto"/>
      </w:pPr>
      <w:r>
        <w:separator/>
      </w:r>
    </w:p>
  </w:endnote>
  <w:endnote w:type="continuationSeparator" w:id="0">
    <w:p w14:paraId="27D597A8" w14:textId="77777777" w:rsidR="001B4FB5" w:rsidRDefault="001B4FB5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59870" w14:textId="77777777" w:rsidR="001B4FB5" w:rsidRDefault="001B4FB5" w:rsidP="00B122E4">
      <w:pPr>
        <w:spacing w:after="0" w:line="240" w:lineRule="auto"/>
      </w:pPr>
      <w:r>
        <w:separator/>
      </w:r>
    </w:p>
  </w:footnote>
  <w:footnote w:type="continuationSeparator" w:id="0">
    <w:p w14:paraId="530A758C" w14:textId="77777777" w:rsidR="001B4FB5" w:rsidRDefault="001B4FB5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46971"/>
      <w:docPartObj>
        <w:docPartGallery w:val="Page Numbers (Top of Page)"/>
        <w:docPartUnique/>
      </w:docPartObj>
    </w:sdtPr>
    <w:sdtContent>
      <w:p w14:paraId="47CE0511" w14:textId="77777777" w:rsidR="00386A89" w:rsidRDefault="00386A89">
        <w:pPr>
          <w:pStyle w:val="a9"/>
          <w:jc w:val="center"/>
        </w:pPr>
      </w:p>
      <w:p w14:paraId="45A5397D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5B5">
          <w:rPr>
            <w:noProof/>
          </w:rPr>
          <w:t>2</w:t>
        </w:r>
        <w:r>
          <w:fldChar w:fldCharType="end"/>
        </w:r>
      </w:p>
    </w:sdtContent>
  </w:sdt>
  <w:p w14:paraId="6E9B41DB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656428"/>
      <w:docPartObj>
        <w:docPartGallery w:val="Page Numbers (Top of Page)"/>
        <w:docPartUnique/>
      </w:docPartObj>
    </w:sdtPr>
    <w:sdtContent>
      <w:p w14:paraId="3A84C585" w14:textId="77777777" w:rsidR="00386A89" w:rsidRDefault="00386A89">
        <w:pPr>
          <w:pStyle w:val="a9"/>
          <w:jc w:val="center"/>
        </w:pPr>
      </w:p>
      <w:p w14:paraId="129A57E2" w14:textId="77777777" w:rsidR="00386A89" w:rsidRDefault="00000000">
        <w:pPr>
          <w:pStyle w:val="a9"/>
          <w:jc w:val="center"/>
        </w:pPr>
      </w:p>
    </w:sdtContent>
  </w:sdt>
  <w:p w14:paraId="462A4767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7CB"/>
    <w:rsid w:val="000010BE"/>
    <w:rsid w:val="00010857"/>
    <w:rsid w:val="00014F17"/>
    <w:rsid w:val="000462D1"/>
    <w:rsid w:val="00061A8C"/>
    <w:rsid w:val="000B67CB"/>
    <w:rsid w:val="000B7A2F"/>
    <w:rsid w:val="000D074A"/>
    <w:rsid w:val="000E15B5"/>
    <w:rsid w:val="000E1CAD"/>
    <w:rsid w:val="000E330F"/>
    <w:rsid w:val="000E660C"/>
    <w:rsid w:val="000F2CC9"/>
    <w:rsid w:val="0012151C"/>
    <w:rsid w:val="0016132F"/>
    <w:rsid w:val="00163D17"/>
    <w:rsid w:val="00166CAC"/>
    <w:rsid w:val="00194604"/>
    <w:rsid w:val="001A3AD8"/>
    <w:rsid w:val="001B0E5C"/>
    <w:rsid w:val="001B4FB5"/>
    <w:rsid w:val="00241E92"/>
    <w:rsid w:val="00254F91"/>
    <w:rsid w:val="00270B50"/>
    <w:rsid w:val="002B6AB5"/>
    <w:rsid w:val="002F4CE9"/>
    <w:rsid w:val="002F7289"/>
    <w:rsid w:val="0030082A"/>
    <w:rsid w:val="00386A89"/>
    <w:rsid w:val="003B3F12"/>
    <w:rsid w:val="004110DB"/>
    <w:rsid w:val="00413966"/>
    <w:rsid w:val="004321D3"/>
    <w:rsid w:val="00466466"/>
    <w:rsid w:val="00470FE1"/>
    <w:rsid w:val="004731D8"/>
    <w:rsid w:val="00485D74"/>
    <w:rsid w:val="00493F96"/>
    <w:rsid w:val="004B7510"/>
    <w:rsid w:val="004C31B6"/>
    <w:rsid w:val="004E7D01"/>
    <w:rsid w:val="0051183A"/>
    <w:rsid w:val="00585F15"/>
    <w:rsid w:val="00615F41"/>
    <w:rsid w:val="00617FED"/>
    <w:rsid w:val="00631629"/>
    <w:rsid w:val="00666D16"/>
    <w:rsid w:val="00674063"/>
    <w:rsid w:val="00690192"/>
    <w:rsid w:val="006B2478"/>
    <w:rsid w:val="006C0C12"/>
    <w:rsid w:val="00700900"/>
    <w:rsid w:val="007058B3"/>
    <w:rsid w:val="00717E2F"/>
    <w:rsid w:val="0072276B"/>
    <w:rsid w:val="00735899"/>
    <w:rsid w:val="0077788F"/>
    <w:rsid w:val="007903D9"/>
    <w:rsid w:val="0079195A"/>
    <w:rsid w:val="007B2995"/>
    <w:rsid w:val="007D2C72"/>
    <w:rsid w:val="007F1F9E"/>
    <w:rsid w:val="00857A79"/>
    <w:rsid w:val="00867E41"/>
    <w:rsid w:val="008B2692"/>
    <w:rsid w:val="009106FC"/>
    <w:rsid w:val="009175FA"/>
    <w:rsid w:val="009A7270"/>
    <w:rsid w:val="009B1E41"/>
    <w:rsid w:val="009C108D"/>
    <w:rsid w:val="00A14753"/>
    <w:rsid w:val="00A40EA2"/>
    <w:rsid w:val="00A6470C"/>
    <w:rsid w:val="00A72B17"/>
    <w:rsid w:val="00A72B1F"/>
    <w:rsid w:val="00A72C11"/>
    <w:rsid w:val="00A81FA1"/>
    <w:rsid w:val="00A94B3D"/>
    <w:rsid w:val="00AB3185"/>
    <w:rsid w:val="00AC1B78"/>
    <w:rsid w:val="00B122E4"/>
    <w:rsid w:val="00B13F4D"/>
    <w:rsid w:val="00B36F7D"/>
    <w:rsid w:val="00B6022E"/>
    <w:rsid w:val="00B957CB"/>
    <w:rsid w:val="00BB29F1"/>
    <w:rsid w:val="00BC3B13"/>
    <w:rsid w:val="00C1569A"/>
    <w:rsid w:val="00C2796A"/>
    <w:rsid w:val="00C711E1"/>
    <w:rsid w:val="00CC77A2"/>
    <w:rsid w:val="00D12CFE"/>
    <w:rsid w:val="00D369AD"/>
    <w:rsid w:val="00D67A2B"/>
    <w:rsid w:val="00D74526"/>
    <w:rsid w:val="00D8652A"/>
    <w:rsid w:val="00DA7AC9"/>
    <w:rsid w:val="00DD00B3"/>
    <w:rsid w:val="00DE025D"/>
    <w:rsid w:val="00E52321"/>
    <w:rsid w:val="00E967F8"/>
    <w:rsid w:val="00EB3975"/>
    <w:rsid w:val="00F24075"/>
    <w:rsid w:val="00F43CE1"/>
    <w:rsid w:val="00F72044"/>
    <w:rsid w:val="00F9707E"/>
    <w:rsid w:val="00FB28D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F6DC6"/>
  <w15:docId w15:val="{33FA547B-9696-4DA6-9762-3002F970D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938D5-6E88-448D-9D16-A6B039C84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24</cp:revision>
  <cp:lastPrinted>2026-01-28T11:43:00Z</cp:lastPrinted>
  <dcterms:created xsi:type="dcterms:W3CDTF">2025-04-02T11:55:00Z</dcterms:created>
  <dcterms:modified xsi:type="dcterms:W3CDTF">2026-06-26T06:24:00Z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